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64394" w14:textId="3B46C2BC" w:rsidR="00577FDC" w:rsidRPr="00606C84" w:rsidRDefault="00C3270B" w:rsidP="00C10285">
      <w:pPr>
        <w:pStyle w:val="Corpodetexto"/>
        <w:spacing w:line="20" w:lineRule="exact"/>
        <w:ind w:left="118"/>
        <w:jc w:val="center"/>
        <w:rPr>
          <w:rFonts w:ascii="Palatino Linotype" w:hAnsi="Palatino Linotype"/>
        </w:rPr>
      </w:pPr>
      <w:r w:rsidRPr="00606C84">
        <w:rPr>
          <w:rFonts w:ascii="Palatino Linotype" w:hAnsi="Palatino Linotype"/>
          <w:noProof/>
        </w:rPr>
        <mc:AlternateContent>
          <mc:Choice Requires="wpg">
            <w:drawing>
              <wp:inline distT="0" distB="0" distL="0" distR="0" wp14:anchorId="56928C43" wp14:editId="1CE293A4">
                <wp:extent cx="6130925" cy="6350"/>
                <wp:effectExtent l="0" t="3810" r="0" b="0"/>
                <wp:docPr id="163528429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s:wsp>
                        <wps:cNvPr id="98483530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745C8" id="Group 7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">
                <v:rect id="Rectangle 8" o:spid="_x0000_s1027" style="position:absolute;width:96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30B541E" w14:textId="77777777" w:rsidR="00577FDC" w:rsidRPr="00606C84" w:rsidRDefault="00577FDC" w:rsidP="00C10285">
      <w:pPr>
        <w:pStyle w:val="Corpodetexto"/>
        <w:spacing w:before="10"/>
        <w:jc w:val="center"/>
        <w:rPr>
          <w:rFonts w:ascii="Palatino Linotype" w:hAnsi="Palatino Linotype"/>
        </w:rPr>
      </w:pPr>
    </w:p>
    <w:p w14:paraId="2AE79CCF" w14:textId="3CF1510F" w:rsidR="00C8205B" w:rsidRDefault="000D409F" w:rsidP="00211F90">
      <w:pPr>
        <w:pStyle w:val="Ttulo1"/>
        <w:spacing w:before="93"/>
        <w:ind w:left="133" w:right="148" w:firstLine="0"/>
        <w:jc w:val="center"/>
        <w:rPr>
          <w:rFonts w:ascii="Palatino Linotype" w:hAnsi="Palatino Linotype"/>
          <w:sz w:val="28"/>
          <w:szCs w:val="28"/>
          <w:u w:val="single"/>
        </w:rPr>
      </w:pPr>
      <w:r w:rsidRPr="003C2D17">
        <w:rPr>
          <w:rFonts w:ascii="Palatino Linotype" w:hAnsi="Palatino Linotype"/>
          <w:sz w:val="28"/>
          <w:szCs w:val="28"/>
          <w:u w:val="single"/>
        </w:rPr>
        <w:t>FLUXO</w:t>
      </w:r>
      <w:r w:rsidRPr="003C2D17">
        <w:rPr>
          <w:rFonts w:ascii="Palatino Linotype" w:hAnsi="Palatino Linotype"/>
          <w:spacing w:val="1"/>
          <w:sz w:val="28"/>
          <w:szCs w:val="28"/>
          <w:u w:val="single"/>
        </w:rPr>
        <w:t xml:space="preserve"> </w:t>
      </w:r>
      <w:r w:rsidRPr="003C2D17">
        <w:rPr>
          <w:rFonts w:ascii="Palatino Linotype" w:hAnsi="Palatino Linotype"/>
          <w:sz w:val="28"/>
          <w:szCs w:val="28"/>
          <w:u w:val="single"/>
        </w:rPr>
        <w:t>DESCRITIVO</w:t>
      </w:r>
      <w:r w:rsidR="000A3481">
        <w:rPr>
          <w:rFonts w:ascii="Palatino Linotype" w:hAnsi="Palatino Linotype"/>
          <w:spacing w:val="1"/>
          <w:sz w:val="28"/>
          <w:szCs w:val="28"/>
          <w:u w:val="single"/>
        </w:rPr>
        <w:t xml:space="preserve"> PARA FASE EXTERNA</w:t>
      </w:r>
      <w:r w:rsidR="000D70C4">
        <w:rPr>
          <w:rFonts w:ascii="Palatino Linotype" w:hAnsi="Palatino Linotype"/>
          <w:spacing w:val="1"/>
          <w:sz w:val="28"/>
          <w:szCs w:val="28"/>
          <w:u w:val="single"/>
        </w:rPr>
        <w:t>(PREGÃO)</w:t>
      </w:r>
      <w:r w:rsidR="00C8205B">
        <w:rPr>
          <w:rFonts w:ascii="Palatino Linotype" w:hAnsi="Palatino Linotype"/>
          <w:sz w:val="28"/>
          <w:szCs w:val="28"/>
          <w:u w:val="single"/>
        </w:rPr>
        <w:t xml:space="preserve"> </w:t>
      </w:r>
    </w:p>
    <w:p w14:paraId="04A6C417" w14:textId="0B8E994E" w:rsidR="00577FDC" w:rsidRDefault="003F458A" w:rsidP="00211F90">
      <w:pPr>
        <w:pStyle w:val="Ttulo1"/>
        <w:spacing w:before="93"/>
        <w:ind w:left="133" w:right="148" w:firstLine="0"/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REALIZAD</w:t>
      </w:r>
      <w:r w:rsidR="00C8205B">
        <w:rPr>
          <w:rFonts w:ascii="Palatino Linotype" w:hAnsi="Palatino Linotype"/>
          <w:sz w:val="28"/>
          <w:szCs w:val="28"/>
          <w:u w:val="single"/>
        </w:rPr>
        <w:t>O</w:t>
      </w:r>
      <w:r>
        <w:rPr>
          <w:rFonts w:ascii="Palatino Linotype" w:hAnsi="Palatino Linotype"/>
          <w:sz w:val="28"/>
          <w:szCs w:val="28"/>
          <w:u w:val="single"/>
        </w:rPr>
        <w:t>S PELA FUNDAÇÃO MUNIC</w:t>
      </w:r>
      <w:r w:rsidR="00194703">
        <w:rPr>
          <w:rFonts w:ascii="Palatino Linotype" w:hAnsi="Palatino Linotype"/>
          <w:sz w:val="28"/>
          <w:szCs w:val="28"/>
          <w:u w:val="single"/>
        </w:rPr>
        <w:t>I</w:t>
      </w:r>
      <w:r>
        <w:rPr>
          <w:rFonts w:ascii="Palatino Linotype" w:hAnsi="Palatino Linotype"/>
          <w:sz w:val="28"/>
          <w:szCs w:val="28"/>
          <w:u w:val="single"/>
        </w:rPr>
        <w:t>PAL DE SAÚDE</w:t>
      </w:r>
      <w:r w:rsidRPr="003C2D17">
        <w:rPr>
          <w:rFonts w:ascii="Palatino Linotype" w:hAnsi="Palatino Linotype"/>
          <w:sz w:val="28"/>
          <w:szCs w:val="28"/>
          <w:u w:val="single"/>
        </w:rPr>
        <w:t>)</w:t>
      </w:r>
    </w:p>
    <w:p w14:paraId="5754503D" w14:textId="77777777" w:rsidR="00577FDC" w:rsidRPr="00606C84" w:rsidRDefault="00577FDC" w:rsidP="002C5F68">
      <w:pPr>
        <w:pStyle w:val="Corpodetexto"/>
        <w:rPr>
          <w:rFonts w:ascii="Palatino Linotype" w:hAnsi="Palatino Linotype"/>
          <w:b/>
        </w:rPr>
      </w:pPr>
    </w:p>
    <w:p w14:paraId="58972095" w14:textId="77777777" w:rsidR="00577FDC" w:rsidRPr="00606C84" w:rsidRDefault="00577FDC" w:rsidP="00C10285">
      <w:pPr>
        <w:pStyle w:val="Corpodetexto"/>
        <w:spacing w:before="11"/>
        <w:jc w:val="center"/>
        <w:rPr>
          <w:rFonts w:ascii="Palatino Linotype" w:hAnsi="Palatino Linotype"/>
          <w:b/>
        </w:rPr>
      </w:pPr>
    </w:p>
    <w:p w14:paraId="38C9C79A" w14:textId="6E45C11F" w:rsidR="00577FDC" w:rsidRPr="00606C84" w:rsidRDefault="00606C84" w:rsidP="00220197">
      <w:pPr>
        <w:pStyle w:val="Ttulo1"/>
        <w:tabs>
          <w:tab w:val="left" w:pos="494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606C84">
        <w:rPr>
          <w:rFonts w:ascii="Palatino Linotype" w:hAnsi="Palatino Linotype"/>
        </w:rPr>
        <w:t>OBJETIVO</w:t>
      </w:r>
    </w:p>
    <w:p w14:paraId="5DF306DA" w14:textId="3D157FE3" w:rsidR="002C5F68" w:rsidRDefault="00220197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1.1.</w:t>
      </w:r>
      <w:r w:rsidRPr="00606C84">
        <w:rPr>
          <w:rFonts w:ascii="Palatino Linotype" w:hAnsi="Palatino Linotype"/>
        </w:rPr>
        <w:t>Este</w:t>
      </w:r>
      <w:r w:rsidRPr="00606C84">
        <w:rPr>
          <w:rFonts w:ascii="Palatino Linotype" w:hAnsi="Palatino Linotype"/>
          <w:spacing w:val="-12"/>
        </w:rPr>
        <w:t xml:space="preserve"> </w:t>
      </w:r>
      <w:r w:rsidRPr="00606C84">
        <w:rPr>
          <w:rFonts w:ascii="Palatino Linotype" w:hAnsi="Palatino Linotype"/>
        </w:rPr>
        <w:t>documento</w:t>
      </w:r>
      <w:r w:rsidRPr="00606C84">
        <w:rPr>
          <w:rFonts w:ascii="Palatino Linotype" w:hAnsi="Palatino Linotype"/>
          <w:spacing w:val="-12"/>
        </w:rPr>
        <w:t xml:space="preserve"> </w:t>
      </w:r>
      <w:r w:rsidRPr="00606C84">
        <w:rPr>
          <w:rFonts w:ascii="Palatino Linotype" w:hAnsi="Palatino Linotype"/>
        </w:rPr>
        <w:t>descreve</w:t>
      </w:r>
      <w:r w:rsidRPr="00606C84">
        <w:rPr>
          <w:rFonts w:ascii="Palatino Linotype" w:hAnsi="Palatino Linotype"/>
          <w:spacing w:val="-9"/>
        </w:rPr>
        <w:t xml:space="preserve"> </w:t>
      </w:r>
      <w:r w:rsidRPr="00606C84">
        <w:rPr>
          <w:rFonts w:ascii="Palatino Linotype" w:hAnsi="Palatino Linotype"/>
        </w:rPr>
        <w:t>as</w:t>
      </w:r>
      <w:r w:rsidRPr="00606C84">
        <w:rPr>
          <w:rFonts w:ascii="Palatino Linotype" w:hAnsi="Palatino Linotype"/>
          <w:spacing w:val="-10"/>
        </w:rPr>
        <w:t xml:space="preserve"> </w:t>
      </w:r>
      <w:r w:rsidRPr="00606C84">
        <w:rPr>
          <w:rFonts w:ascii="Palatino Linotype" w:hAnsi="Palatino Linotype"/>
        </w:rPr>
        <w:t>etapas</w:t>
      </w:r>
      <w:r w:rsidR="00573FD4">
        <w:rPr>
          <w:rFonts w:ascii="Palatino Linotype" w:hAnsi="Palatino Linotype"/>
        </w:rPr>
        <w:t xml:space="preserve"> da fase externa</w:t>
      </w:r>
      <w:r w:rsidRPr="00606C84">
        <w:rPr>
          <w:rFonts w:ascii="Palatino Linotype" w:hAnsi="Palatino Linotype"/>
          <w:spacing w:val="-7"/>
        </w:rPr>
        <w:t xml:space="preserve"> </w:t>
      </w:r>
      <w:r w:rsidRPr="00606C84">
        <w:rPr>
          <w:rFonts w:ascii="Palatino Linotype" w:hAnsi="Palatino Linotype"/>
        </w:rPr>
        <w:t>para</w:t>
      </w:r>
      <w:r w:rsidRPr="00606C84">
        <w:rPr>
          <w:rFonts w:ascii="Palatino Linotype" w:hAnsi="Palatino Linotype"/>
          <w:spacing w:val="-12"/>
        </w:rPr>
        <w:t xml:space="preserve"> </w:t>
      </w:r>
      <w:r w:rsidR="001C1652">
        <w:rPr>
          <w:rFonts w:ascii="Palatino Linotype" w:hAnsi="Palatino Linotype"/>
        </w:rPr>
        <w:t>compra</w:t>
      </w:r>
      <w:r w:rsidRPr="00606C84">
        <w:rPr>
          <w:rFonts w:ascii="Palatino Linotype" w:hAnsi="Palatino Linotype"/>
          <w:spacing w:val="-12"/>
        </w:rPr>
        <w:t xml:space="preserve"> </w:t>
      </w:r>
      <w:r w:rsidRPr="00606C84">
        <w:rPr>
          <w:rFonts w:ascii="Palatino Linotype" w:hAnsi="Palatino Linotype"/>
        </w:rPr>
        <w:t>de</w:t>
      </w:r>
      <w:r w:rsidRPr="00606C84">
        <w:rPr>
          <w:rFonts w:ascii="Palatino Linotype" w:hAnsi="Palatino Linotype"/>
          <w:spacing w:val="-12"/>
        </w:rPr>
        <w:t xml:space="preserve"> </w:t>
      </w:r>
      <w:r w:rsidRPr="00606C84">
        <w:rPr>
          <w:rFonts w:ascii="Palatino Linotype" w:hAnsi="Palatino Linotype"/>
        </w:rPr>
        <w:t>bens</w:t>
      </w:r>
      <w:r w:rsidRPr="00606C84">
        <w:rPr>
          <w:rFonts w:ascii="Palatino Linotype" w:hAnsi="Palatino Linotype"/>
          <w:spacing w:val="-10"/>
        </w:rPr>
        <w:t xml:space="preserve"> </w:t>
      </w:r>
      <w:r w:rsidRPr="00606C84">
        <w:rPr>
          <w:rFonts w:ascii="Palatino Linotype" w:hAnsi="Palatino Linotype"/>
        </w:rPr>
        <w:t>e</w:t>
      </w:r>
      <w:r w:rsidRPr="00606C84">
        <w:rPr>
          <w:rFonts w:ascii="Palatino Linotype" w:hAnsi="Palatino Linotype"/>
          <w:spacing w:val="-9"/>
        </w:rPr>
        <w:t xml:space="preserve"> </w:t>
      </w:r>
      <w:r w:rsidRPr="00606C84">
        <w:rPr>
          <w:rFonts w:ascii="Palatino Linotype" w:hAnsi="Palatino Linotype"/>
        </w:rPr>
        <w:t>a</w:t>
      </w:r>
      <w:r w:rsidRPr="00606C84">
        <w:rPr>
          <w:rFonts w:ascii="Palatino Linotype" w:hAnsi="Palatino Linotype"/>
          <w:spacing w:val="-9"/>
        </w:rPr>
        <w:t xml:space="preserve"> </w:t>
      </w:r>
      <w:r w:rsidRPr="00606C84">
        <w:rPr>
          <w:rFonts w:ascii="Palatino Linotype" w:hAnsi="Palatino Linotype"/>
        </w:rPr>
        <w:t>contratação</w:t>
      </w:r>
      <w:r w:rsidRPr="00606C84">
        <w:rPr>
          <w:rFonts w:ascii="Palatino Linotype" w:hAnsi="Palatino Linotype"/>
          <w:spacing w:val="-9"/>
        </w:rPr>
        <w:t xml:space="preserve"> </w:t>
      </w:r>
      <w:r w:rsidRPr="00606C84">
        <w:rPr>
          <w:rFonts w:ascii="Palatino Linotype" w:hAnsi="Palatino Linotype"/>
        </w:rPr>
        <w:t>de</w:t>
      </w:r>
      <w:r w:rsidRPr="00606C84">
        <w:rPr>
          <w:rFonts w:ascii="Palatino Linotype" w:hAnsi="Palatino Linotype"/>
          <w:spacing w:val="-8"/>
        </w:rPr>
        <w:t xml:space="preserve"> </w:t>
      </w:r>
      <w:r w:rsidRPr="00606C84">
        <w:rPr>
          <w:rFonts w:ascii="Palatino Linotype" w:hAnsi="Palatino Linotype"/>
        </w:rPr>
        <w:t>obras</w:t>
      </w:r>
      <w:r w:rsidRPr="00606C84">
        <w:rPr>
          <w:rFonts w:ascii="Palatino Linotype" w:hAnsi="Palatino Linotype"/>
          <w:spacing w:val="-10"/>
        </w:rPr>
        <w:t xml:space="preserve"> </w:t>
      </w:r>
      <w:r w:rsidRPr="00606C84">
        <w:rPr>
          <w:rFonts w:ascii="Palatino Linotype" w:hAnsi="Palatino Linotype"/>
        </w:rPr>
        <w:t>e</w:t>
      </w:r>
      <w:r w:rsidRPr="00606C84">
        <w:rPr>
          <w:rFonts w:ascii="Palatino Linotype" w:hAnsi="Palatino Linotype"/>
          <w:spacing w:val="-10"/>
        </w:rPr>
        <w:t xml:space="preserve"> </w:t>
      </w:r>
      <w:r w:rsidRPr="00606C84">
        <w:rPr>
          <w:rFonts w:ascii="Palatino Linotype" w:hAnsi="Palatino Linotype"/>
        </w:rPr>
        <w:t xml:space="preserve">serviços, por meio  </w:t>
      </w:r>
      <w:r w:rsidR="002C5F68">
        <w:rPr>
          <w:rFonts w:ascii="Palatino Linotype" w:hAnsi="Palatino Linotype"/>
        </w:rPr>
        <w:t>d</w:t>
      </w:r>
      <w:r w:rsidR="00C84DA2">
        <w:rPr>
          <w:rFonts w:ascii="Palatino Linotype" w:hAnsi="Palatino Linotype"/>
        </w:rPr>
        <w:t xml:space="preserve">a modalidade pregão ou </w:t>
      </w:r>
      <w:r w:rsidR="006A0AD7">
        <w:rPr>
          <w:rFonts w:ascii="Palatino Linotype" w:hAnsi="Palatino Linotype"/>
        </w:rPr>
        <w:t>outras modalidades quando for o caso</w:t>
      </w:r>
      <w:r w:rsidR="0085580E">
        <w:rPr>
          <w:rFonts w:ascii="Palatino Linotype" w:hAnsi="Palatino Linotype"/>
        </w:rPr>
        <w:t>, disciplinada</w:t>
      </w:r>
      <w:r>
        <w:rPr>
          <w:rFonts w:ascii="Palatino Linotype" w:hAnsi="Palatino Linotype"/>
        </w:rPr>
        <w:t>s</w:t>
      </w:r>
      <w:r w:rsidR="0085580E">
        <w:rPr>
          <w:rFonts w:ascii="Palatino Linotype" w:hAnsi="Palatino Linotype"/>
        </w:rPr>
        <w:t xml:space="preserve"> pela </w:t>
      </w:r>
      <w:r w:rsidRPr="00606C84">
        <w:rPr>
          <w:rFonts w:ascii="Palatino Linotype" w:hAnsi="Palatino Linotype"/>
        </w:rPr>
        <w:t>Lei nº 14.133/2021</w:t>
      </w:r>
      <w:r w:rsidR="0085580E">
        <w:rPr>
          <w:rFonts w:ascii="Palatino Linotype" w:hAnsi="Palatino Linotype"/>
        </w:rPr>
        <w:t xml:space="preserve"> e pelo</w:t>
      </w:r>
      <w:r w:rsidR="006C1B6D">
        <w:rPr>
          <w:rFonts w:ascii="Palatino Linotype" w:hAnsi="Palatino Linotype"/>
        </w:rPr>
        <w:t xml:space="preserve"> Decreto Municipal nº </w:t>
      </w:r>
      <w:r w:rsidR="006A0AD7">
        <w:rPr>
          <w:rFonts w:ascii="Palatino Linotype" w:hAnsi="Palatino Linotype"/>
        </w:rPr>
        <w:t>24.959/2023 e 24.748/2023</w:t>
      </w:r>
      <w:r w:rsidR="006C1B6D">
        <w:rPr>
          <w:rFonts w:ascii="Palatino Linotype" w:hAnsi="Palatino Linotype"/>
        </w:rPr>
        <w:t>.</w:t>
      </w:r>
    </w:p>
    <w:p w14:paraId="2FFB1FC2" w14:textId="0AD42EF1" w:rsidR="00577FDC" w:rsidRDefault="00220197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1.1.1.</w:t>
      </w:r>
      <w:r w:rsidR="005C441E" w:rsidRPr="00606C84">
        <w:rPr>
          <w:rFonts w:ascii="Palatino Linotype" w:hAnsi="Palatino Linotype"/>
        </w:rPr>
        <w:t>O documento define os</w:t>
      </w:r>
      <w:r w:rsidR="005C441E" w:rsidRPr="00606C84">
        <w:rPr>
          <w:rFonts w:ascii="Palatino Linotype" w:hAnsi="Palatino Linotype"/>
          <w:spacing w:val="1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setores</w:t>
      </w:r>
      <w:r w:rsidR="005C441E" w:rsidRPr="00606C84">
        <w:rPr>
          <w:rFonts w:ascii="Palatino Linotype" w:hAnsi="Palatino Linotype"/>
          <w:spacing w:val="-10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e</w:t>
      </w:r>
      <w:r w:rsidR="005C441E" w:rsidRPr="00606C84">
        <w:rPr>
          <w:rFonts w:ascii="Palatino Linotype" w:hAnsi="Palatino Linotype"/>
          <w:spacing w:val="-12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atores</w:t>
      </w:r>
      <w:r w:rsidR="005C441E" w:rsidRPr="00606C84">
        <w:rPr>
          <w:rFonts w:ascii="Palatino Linotype" w:hAnsi="Palatino Linotype"/>
          <w:spacing w:val="-10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envolvidos,</w:t>
      </w:r>
      <w:r w:rsidR="005C441E" w:rsidRPr="00606C84">
        <w:rPr>
          <w:rFonts w:ascii="Palatino Linotype" w:hAnsi="Palatino Linotype"/>
          <w:spacing w:val="-12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bem</w:t>
      </w:r>
      <w:r w:rsidR="005C441E" w:rsidRPr="00606C84">
        <w:rPr>
          <w:rFonts w:ascii="Palatino Linotype" w:hAnsi="Palatino Linotype"/>
          <w:spacing w:val="-6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como</w:t>
      </w:r>
      <w:r w:rsidR="005C441E" w:rsidRPr="00606C84">
        <w:rPr>
          <w:rFonts w:ascii="Palatino Linotype" w:hAnsi="Palatino Linotype"/>
          <w:spacing w:val="-12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os</w:t>
      </w:r>
      <w:r w:rsidR="005C441E" w:rsidRPr="00606C84">
        <w:rPr>
          <w:rFonts w:ascii="Palatino Linotype" w:hAnsi="Palatino Linotype"/>
          <w:spacing w:val="-13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atos</w:t>
      </w:r>
      <w:r w:rsidR="005C441E" w:rsidRPr="00606C84">
        <w:rPr>
          <w:rFonts w:ascii="Palatino Linotype" w:hAnsi="Palatino Linotype"/>
          <w:spacing w:val="-9"/>
        </w:rPr>
        <w:t xml:space="preserve"> </w:t>
      </w:r>
      <w:r w:rsidR="005C441E" w:rsidRPr="00606C84">
        <w:rPr>
          <w:rFonts w:ascii="Palatino Linotype" w:hAnsi="Palatino Linotype"/>
          <w:spacing w:val="-1"/>
        </w:rPr>
        <w:t>administrativos</w:t>
      </w:r>
      <w:r w:rsidR="005C441E" w:rsidRPr="00606C84">
        <w:rPr>
          <w:rFonts w:ascii="Palatino Linotype" w:hAnsi="Palatino Linotype"/>
          <w:spacing w:val="-11"/>
        </w:rPr>
        <w:t xml:space="preserve"> </w:t>
      </w:r>
      <w:r w:rsidR="005C441E" w:rsidRPr="00606C84">
        <w:rPr>
          <w:rFonts w:ascii="Palatino Linotype" w:hAnsi="Palatino Linotype"/>
        </w:rPr>
        <w:t>necessários</w:t>
      </w:r>
      <w:r w:rsidR="005C441E" w:rsidRPr="00606C84">
        <w:rPr>
          <w:rFonts w:ascii="Palatino Linotype" w:hAnsi="Palatino Linotype"/>
          <w:spacing w:val="-9"/>
        </w:rPr>
        <w:t xml:space="preserve"> </w:t>
      </w:r>
      <w:r w:rsidR="005C441E" w:rsidRPr="00606C84">
        <w:rPr>
          <w:rFonts w:ascii="Palatino Linotype" w:hAnsi="Palatino Linotype"/>
        </w:rPr>
        <w:t>para</w:t>
      </w:r>
      <w:r w:rsidR="005C441E" w:rsidRPr="00606C84">
        <w:rPr>
          <w:rFonts w:ascii="Palatino Linotype" w:hAnsi="Palatino Linotype"/>
          <w:spacing w:val="-10"/>
        </w:rPr>
        <w:t xml:space="preserve"> </w:t>
      </w:r>
      <w:r w:rsidR="005C441E" w:rsidRPr="00606C84">
        <w:rPr>
          <w:rFonts w:ascii="Palatino Linotype" w:hAnsi="Palatino Linotype"/>
        </w:rPr>
        <w:t>a</w:t>
      </w:r>
      <w:r w:rsidR="005C441E" w:rsidRPr="00606C84">
        <w:rPr>
          <w:rFonts w:ascii="Palatino Linotype" w:hAnsi="Palatino Linotype"/>
          <w:spacing w:val="-9"/>
        </w:rPr>
        <w:t xml:space="preserve"> </w:t>
      </w:r>
      <w:r w:rsidR="005C441E" w:rsidRPr="00606C84">
        <w:rPr>
          <w:rFonts w:ascii="Palatino Linotype" w:hAnsi="Palatino Linotype"/>
        </w:rPr>
        <w:t>conformidade</w:t>
      </w:r>
      <w:r w:rsidR="005C441E" w:rsidRPr="00606C84">
        <w:rPr>
          <w:rFonts w:ascii="Palatino Linotype" w:hAnsi="Palatino Linotype"/>
          <w:spacing w:val="-11"/>
        </w:rPr>
        <w:t xml:space="preserve"> </w:t>
      </w:r>
      <w:r w:rsidR="005C441E" w:rsidRPr="00606C84">
        <w:rPr>
          <w:rFonts w:ascii="Palatino Linotype" w:hAnsi="Palatino Linotype"/>
        </w:rPr>
        <w:t>do</w:t>
      </w:r>
      <w:r w:rsidR="005C441E" w:rsidRPr="00606C84">
        <w:rPr>
          <w:rFonts w:ascii="Palatino Linotype" w:hAnsi="Palatino Linotype"/>
          <w:spacing w:val="-12"/>
        </w:rPr>
        <w:t xml:space="preserve"> </w:t>
      </w:r>
      <w:r w:rsidR="005C441E" w:rsidRPr="00606C84">
        <w:rPr>
          <w:rFonts w:ascii="Palatino Linotype" w:hAnsi="Palatino Linotype"/>
        </w:rPr>
        <w:t>processo.</w:t>
      </w:r>
    </w:p>
    <w:p w14:paraId="51A8F41E" w14:textId="683AE717" w:rsidR="005C441E" w:rsidRDefault="00220197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  <w:b/>
          <w:bCs/>
        </w:rPr>
      </w:pPr>
      <w:r w:rsidRPr="005C441E">
        <w:rPr>
          <w:rFonts w:ascii="Palatino Linotype" w:hAnsi="Palatino Linotype"/>
          <w:b/>
          <w:bCs/>
        </w:rPr>
        <w:t>1.</w:t>
      </w:r>
      <w:r>
        <w:rPr>
          <w:rFonts w:ascii="Palatino Linotype" w:hAnsi="Palatino Linotype"/>
          <w:b/>
          <w:bCs/>
        </w:rPr>
        <w:t>2.</w:t>
      </w:r>
      <w:r w:rsidRPr="005C441E">
        <w:rPr>
          <w:rFonts w:ascii="Palatino Linotype" w:hAnsi="Palatino Linotype"/>
          <w:b/>
          <w:bCs/>
        </w:rPr>
        <w:t>LEGISLAÇÃO</w:t>
      </w:r>
      <w:r>
        <w:rPr>
          <w:rFonts w:ascii="Palatino Linotype" w:hAnsi="Palatino Linotype"/>
          <w:b/>
          <w:bCs/>
        </w:rPr>
        <w:t xml:space="preserve"> APLICÁVEL</w:t>
      </w:r>
    </w:p>
    <w:p w14:paraId="6F3E657B" w14:textId="6BE03F3C" w:rsidR="005C441E" w:rsidRDefault="00E474D0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1.2.1.</w:t>
      </w:r>
      <w:r w:rsidR="005C441E" w:rsidRPr="005C441E">
        <w:t xml:space="preserve"> </w:t>
      </w:r>
      <w:r w:rsidR="0022386E">
        <w:t xml:space="preserve">Arts. </w:t>
      </w:r>
      <w:r w:rsidR="00357BB9">
        <w:t>28</w:t>
      </w:r>
      <w:r w:rsidR="0022386E">
        <w:t xml:space="preserve"> a </w:t>
      </w:r>
      <w:r w:rsidR="00357BB9">
        <w:t>39</w:t>
      </w:r>
      <w:r w:rsidR="005C441E" w:rsidRPr="005C441E">
        <w:rPr>
          <w:rFonts w:ascii="Palatino Linotype" w:hAnsi="Palatino Linotype"/>
        </w:rPr>
        <w:t xml:space="preserve"> da </w:t>
      </w:r>
      <w:bookmarkStart w:id="0" w:name="_Hlk163392746"/>
      <w:r w:rsidR="005C441E" w:rsidRPr="005C441E">
        <w:rPr>
          <w:rFonts w:ascii="Palatino Linotype" w:hAnsi="Palatino Linotype"/>
        </w:rPr>
        <w:t>Lei nº 14.133/202</w:t>
      </w:r>
      <w:r w:rsidR="005C441E">
        <w:rPr>
          <w:rFonts w:ascii="Palatino Linotype" w:hAnsi="Palatino Linotype"/>
        </w:rPr>
        <w:t>1;</w:t>
      </w:r>
      <w:bookmarkEnd w:id="0"/>
    </w:p>
    <w:p w14:paraId="377F049F" w14:textId="0808C86F" w:rsidR="0085580E" w:rsidRPr="0085580E" w:rsidRDefault="00E474D0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1.2.2.</w:t>
      </w:r>
      <w:r w:rsidR="0085580E">
        <w:rPr>
          <w:rFonts w:ascii="Palatino Linotype" w:hAnsi="Palatino Linotype"/>
          <w:b/>
          <w:bCs/>
        </w:rPr>
        <w:t xml:space="preserve"> </w:t>
      </w:r>
      <w:r w:rsidR="00A01A6D">
        <w:rPr>
          <w:rFonts w:ascii="Palatino Linotype" w:hAnsi="Palatino Linotype"/>
        </w:rPr>
        <w:t>Decreto Municipal nº 2</w:t>
      </w:r>
      <w:r w:rsidR="00EA7841">
        <w:rPr>
          <w:rFonts w:ascii="Palatino Linotype" w:hAnsi="Palatino Linotype"/>
        </w:rPr>
        <w:t>4</w:t>
      </w:r>
      <w:r w:rsidR="00A01A6D">
        <w:rPr>
          <w:rFonts w:ascii="Palatino Linotype" w:hAnsi="Palatino Linotype"/>
        </w:rPr>
        <w:t>.</w:t>
      </w:r>
      <w:r w:rsidR="002D6D2F">
        <w:rPr>
          <w:rFonts w:ascii="Palatino Linotype" w:hAnsi="Palatino Linotype"/>
        </w:rPr>
        <w:t>959</w:t>
      </w:r>
      <w:r w:rsidR="00A01A6D">
        <w:rPr>
          <w:rFonts w:ascii="Palatino Linotype" w:hAnsi="Palatino Linotype"/>
        </w:rPr>
        <w:t>/202</w:t>
      </w:r>
      <w:r w:rsidR="002D6D2F">
        <w:rPr>
          <w:rFonts w:ascii="Palatino Linotype" w:hAnsi="Palatino Linotype"/>
        </w:rPr>
        <w:t>3</w:t>
      </w:r>
      <w:r w:rsidR="007C0883">
        <w:rPr>
          <w:rFonts w:ascii="Palatino Linotype" w:hAnsi="Palatino Linotype"/>
        </w:rPr>
        <w:t xml:space="preserve"> </w:t>
      </w:r>
      <w:r w:rsidR="00945861">
        <w:rPr>
          <w:rFonts w:ascii="Palatino Linotype" w:hAnsi="Palatino Linotype"/>
        </w:rPr>
        <w:t xml:space="preserve">e </w:t>
      </w:r>
      <w:r w:rsidR="00580AED">
        <w:rPr>
          <w:rFonts w:ascii="Palatino Linotype" w:hAnsi="Palatino Linotype"/>
        </w:rPr>
        <w:t xml:space="preserve">24.748/2023 </w:t>
      </w:r>
      <w:r w:rsidR="007C0883">
        <w:rPr>
          <w:rFonts w:ascii="Palatino Linotype" w:hAnsi="Palatino Linotype"/>
        </w:rPr>
        <w:t>que regulamenta a fase externa</w:t>
      </w:r>
      <w:r w:rsidR="00580AED">
        <w:rPr>
          <w:rFonts w:ascii="Palatino Linotype" w:hAnsi="Palatino Linotype"/>
        </w:rPr>
        <w:t xml:space="preserve"> e critérios de julgamento</w:t>
      </w:r>
      <w:r w:rsidR="007C0883">
        <w:rPr>
          <w:rFonts w:ascii="Palatino Linotype" w:hAnsi="Palatino Linotype"/>
        </w:rPr>
        <w:t>;</w:t>
      </w:r>
    </w:p>
    <w:p w14:paraId="63B9DB89" w14:textId="054B393B" w:rsidR="005C441E" w:rsidRDefault="00E474D0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1.2.3.</w:t>
      </w:r>
      <w:r w:rsidR="005C441E" w:rsidRPr="005C441E">
        <w:rPr>
          <w:rFonts w:ascii="Palatino Linotype" w:hAnsi="Palatino Linotype"/>
        </w:rPr>
        <w:t xml:space="preserve"> </w:t>
      </w:r>
      <w:r w:rsidR="000C3CCD">
        <w:rPr>
          <w:rFonts w:ascii="Palatino Linotype" w:hAnsi="Palatino Linotype"/>
        </w:rPr>
        <w:t xml:space="preserve">A </w:t>
      </w:r>
      <w:r w:rsidR="008E3612">
        <w:rPr>
          <w:rFonts w:ascii="Palatino Linotype" w:hAnsi="Palatino Linotype"/>
        </w:rPr>
        <w:t xml:space="preserve">lei 14.133/2021 </w:t>
      </w:r>
      <w:r w:rsidR="00E339EA">
        <w:rPr>
          <w:rFonts w:ascii="Palatino Linotype" w:hAnsi="Palatino Linotype"/>
        </w:rPr>
        <w:t>em seu artigo 28 estabelece as modalidades de licitação</w:t>
      </w:r>
      <w:r w:rsidR="00EF623C">
        <w:rPr>
          <w:rFonts w:ascii="Palatino Linotype" w:hAnsi="Palatino Linotype"/>
        </w:rPr>
        <w:t>, pregão</w:t>
      </w:r>
      <w:r w:rsidR="00A579CF">
        <w:rPr>
          <w:rFonts w:ascii="Palatino Linotype" w:hAnsi="Palatino Linotype"/>
        </w:rPr>
        <w:t>, concorrência, concurso, leilão e diálogo competitivo</w:t>
      </w:r>
      <w:r w:rsidR="00266B11">
        <w:rPr>
          <w:rFonts w:ascii="Palatino Linotype" w:hAnsi="Palatino Linotype"/>
        </w:rPr>
        <w:t xml:space="preserve">. </w:t>
      </w:r>
      <w:r w:rsidR="005311DA">
        <w:rPr>
          <w:rFonts w:ascii="Palatino Linotype" w:hAnsi="Palatino Linotype"/>
        </w:rPr>
        <w:t>D</w:t>
      </w:r>
      <w:r w:rsidR="00B034A8">
        <w:rPr>
          <w:rFonts w:ascii="Palatino Linotype" w:hAnsi="Palatino Linotype"/>
        </w:rPr>
        <w:t>entre estas, a mais utilizada nos processos licitatórios desta Diretoria de Compras Públicas</w:t>
      </w:r>
      <w:r w:rsidR="00B56656">
        <w:rPr>
          <w:rFonts w:ascii="Palatino Linotype" w:hAnsi="Palatino Linotype"/>
        </w:rPr>
        <w:t xml:space="preserve">-FMS vem a ser a modalidade </w:t>
      </w:r>
      <w:r w:rsidR="00B56656" w:rsidRPr="00B56656">
        <w:rPr>
          <w:rFonts w:ascii="Palatino Linotype" w:hAnsi="Palatino Linotype"/>
          <w:b/>
          <w:bCs/>
        </w:rPr>
        <w:t>Pregão</w:t>
      </w:r>
      <w:r w:rsidR="00B56656">
        <w:rPr>
          <w:rFonts w:ascii="Palatino Linotype" w:hAnsi="Palatino Linotype"/>
          <w:b/>
          <w:bCs/>
        </w:rPr>
        <w:t>.</w:t>
      </w:r>
    </w:p>
    <w:p w14:paraId="19FA1A56" w14:textId="463A5C1F" w:rsidR="005939DD" w:rsidRDefault="005939DD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a</w:t>
      </w:r>
      <w:r w:rsidR="00DA3ECB">
        <w:rPr>
          <w:rFonts w:ascii="Palatino Linotype" w:hAnsi="Palatino Linotype"/>
          <w:b/>
          <w:bCs/>
        </w:rPr>
        <w:t xml:space="preserve">) </w:t>
      </w:r>
      <w:r w:rsidR="00DA3ECB" w:rsidRPr="00DA3ECB">
        <w:rPr>
          <w:rFonts w:ascii="Palatino Linotype" w:hAnsi="Palatino Linotype"/>
        </w:rPr>
        <w:t>O</w:t>
      </w:r>
      <w:r w:rsidR="00F50E76">
        <w:rPr>
          <w:rFonts w:ascii="Palatino Linotype" w:hAnsi="Palatino Linotype"/>
        </w:rPr>
        <w:t xml:space="preserve">s </w:t>
      </w:r>
      <w:r w:rsidR="00DA3ECB" w:rsidRPr="00DA3ECB">
        <w:rPr>
          <w:rFonts w:ascii="Palatino Linotype" w:hAnsi="Palatino Linotype"/>
        </w:rPr>
        <w:t xml:space="preserve">processos licitatórios da </w:t>
      </w:r>
      <w:r w:rsidR="00DA3ECB">
        <w:rPr>
          <w:rFonts w:ascii="Palatino Linotype" w:hAnsi="Palatino Linotype"/>
        </w:rPr>
        <w:t>Fundação Municipal De Saúde tem por maioria de seus objetos</w:t>
      </w:r>
      <w:r w:rsidR="00F50E76">
        <w:rPr>
          <w:rFonts w:ascii="Palatino Linotype" w:hAnsi="Palatino Linotype"/>
        </w:rPr>
        <w:t xml:space="preserve"> padrões de desempenho e qualidade objetivamente definidos pelo edital, sendo esses atrelados as especificações usuais de mercado</w:t>
      </w:r>
      <w:r w:rsidR="00162A17">
        <w:rPr>
          <w:rFonts w:ascii="Palatino Linotype" w:hAnsi="Palatino Linotype"/>
        </w:rPr>
        <w:t xml:space="preserve">, o que corrobora a utilização da modalidade pregão nas contratações </w:t>
      </w:r>
      <w:r w:rsidR="003A55E8">
        <w:rPr>
          <w:rFonts w:ascii="Palatino Linotype" w:hAnsi="Palatino Linotype"/>
        </w:rPr>
        <w:t>públicas</w:t>
      </w:r>
      <w:r w:rsidR="008D479D">
        <w:rPr>
          <w:rFonts w:ascii="Palatino Linotype" w:hAnsi="Palatino Linotype"/>
        </w:rPr>
        <w:t>, conforme estabelecido no caput do art. 29 da lei 14.133/2021.</w:t>
      </w:r>
    </w:p>
    <w:p w14:paraId="6D06EBEC" w14:textId="2CB0AA7F" w:rsidR="002E345D" w:rsidRPr="005F53F3" w:rsidRDefault="002E345D" w:rsidP="006C1B6D">
      <w:pPr>
        <w:pStyle w:val="Corpodetexto"/>
        <w:spacing w:before="118"/>
        <w:ind w:left="133" w:right="15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b)</w:t>
      </w:r>
      <w:r w:rsidR="005F53F3">
        <w:rPr>
          <w:rFonts w:ascii="Palatino Linotype" w:hAnsi="Palatino Linotype"/>
          <w:b/>
          <w:bCs/>
        </w:rPr>
        <w:t xml:space="preserve"> </w:t>
      </w:r>
      <w:r w:rsidR="005F53F3">
        <w:rPr>
          <w:rFonts w:ascii="Palatino Linotype" w:hAnsi="Palatino Linotype"/>
        </w:rPr>
        <w:t>Não se aplica a modalidade pregão quando se tratar de contratações de serviços tecnicos especializados de natureza predominantemente intelectual e de obras e serviços de engenharia</w:t>
      </w:r>
      <w:r w:rsidR="001F280C">
        <w:rPr>
          <w:rFonts w:ascii="Palatino Linotype" w:hAnsi="Palatino Linotype"/>
        </w:rPr>
        <w:t>, conforme estabelece o art. 29, paragrafo unico da le 14.133/2021.</w:t>
      </w:r>
    </w:p>
    <w:p w14:paraId="4A6236AC" w14:textId="77777777" w:rsidR="005C441E" w:rsidRPr="005C441E" w:rsidRDefault="005C441E" w:rsidP="00C10285">
      <w:pPr>
        <w:pStyle w:val="Corpodetexto"/>
        <w:spacing w:before="118"/>
        <w:ind w:left="133" w:right="150"/>
        <w:jc w:val="center"/>
        <w:rPr>
          <w:rFonts w:ascii="Palatino Linotype" w:hAnsi="Palatino Linotype"/>
          <w:b/>
          <w:bCs/>
        </w:rPr>
      </w:pPr>
    </w:p>
    <w:p w14:paraId="10DC1029" w14:textId="2183338C" w:rsidR="00577FDC" w:rsidRPr="00220197" w:rsidRDefault="00606C84" w:rsidP="00220197">
      <w:pPr>
        <w:pStyle w:val="Ttulo1"/>
        <w:tabs>
          <w:tab w:val="left" w:pos="494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 w:rsidRPr="00606C84">
        <w:rPr>
          <w:rFonts w:ascii="Palatino Linotype" w:hAnsi="Palatino Linotype"/>
        </w:rPr>
        <w:t>FLUXO</w:t>
      </w:r>
      <w:r w:rsidRPr="00606C84">
        <w:rPr>
          <w:rFonts w:ascii="Palatino Linotype" w:hAnsi="Palatino Linotype"/>
          <w:spacing w:val="-6"/>
        </w:rPr>
        <w:t xml:space="preserve"> </w:t>
      </w:r>
      <w:r w:rsidRPr="00606C84">
        <w:rPr>
          <w:rFonts w:ascii="Palatino Linotype" w:hAnsi="Palatino Linotype"/>
        </w:rPr>
        <w:t>DESCRITIVO</w:t>
      </w:r>
    </w:p>
    <w:p w14:paraId="43564AF5" w14:textId="77777777" w:rsidR="00606C84" w:rsidRPr="00220197" w:rsidRDefault="00606C84" w:rsidP="00220197">
      <w:pPr>
        <w:pStyle w:val="Ttulo1"/>
        <w:tabs>
          <w:tab w:val="left" w:pos="494"/>
        </w:tabs>
        <w:ind w:firstLine="0"/>
        <w:jc w:val="center"/>
        <w:rPr>
          <w:rFonts w:ascii="Palatino Linotype" w:hAnsi="Palatino Linotype"/>
        </w:rPr>
      </w:pPr>
      <w:bookmarkStart w:id="1" w:name="_Hlk163424176"/>
    </w:p>
    <w:p w14:paraId="244C9657" w14:textId="7AC7D027" w:rsidR="00194703" w:rsidRDefault="000D409F" w:rsidP="00220197">
      <w:pPr>
        <w:ind w:left="1103" w:right="1121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220197">
        <w:rPr>
          <w:rFonts w:ascii="Palatino Linotype" w:hAnsi="Palatino Linotype"/>
          <w:b/>
          <w:sz w:val="20"/>
          <w:szCs w:val="20"/>
          <w:u w:val="single"/>
        </w:rPr>
        <w:t>Tabela</w:t>
      </w:r>
      <w:r w:rsidRPr="00220197">
        <w:rPr>
          <w:rFonts w:ascii="Palatino Linotype" w:hAnsi="Palatino Linotype"/>
          <w:b/>
          <w:spacing w:val="-3"/>
          <w:sz w:val="20"/>
          <w:szCs w:val="20"/>
          <w:u w:val="single"/>
        </w:rPr>
        <w:t xml:space="preserve"> </w:t>
      </w:r>
      <w:r w:rsidRPr="00220197">
        <w:rPr>
          <w:rFonts w:ascii="Palatino Linotype" w:hAnsi="Palatino Linotype"/>
          <w:b/>
          <w:sz w:val="20"/>
          <w:szCs w:val="20"/>
          <w:u w:val="single"/>
        </w:rPr>
        <w:t>1</w:t>
      </w:r>
      <w:r w:rsidRPr="00220197">
        <w:rPr>
          <w:rFonts w:ascii="Palatino Linotype" w:hAnsi="Palatino Linotype"/>
          <w:b/>
          <w:spacing w:val="-1"/>
          <w:sz w:val="20"/>
          <w:szCs w:val="20"/>
          <w:u w:val="single"/>
        </w:rPr>
        <w:t xml:space="preserve"> </w:t>
      </w:r>
      <w:r w:rsidRPr="00220197">
        <w:rPr>
          <w:rFonts w:ascii="Palatino Linotype" w:hAnsi="Palatino Linotype"/>
          <w:b/>
          <w:sz w:val="20"/>
          <w:szCs w:val="20"/>
          <w:u w:val="single"/>
        </w:rPr>
        <w:t>-</w:t>
      </w:r>
      <w:r w:rsidRPr="00220197">
        <w:rPr>
          <w:rFonts w:ascii="Palatino Linotype" w:hAnsi="Palatino Linotype"/>
          <w:b/>
          <w:spacing w:val="-2"/>
          <w:sz w:val="20"/>
          <w:szCs w:val="20"/>
          <w:u w:val="single"/>
        </w:rPr>
        <w:t xml:space="preserve"> </w:t>
      </w:r>
      <w:r w:rsidRPr="00220197">
        <w:rPr>
          <w:rFonts w:ascii="Palatino Linotype" w:hAnsi="Palatino Linotype"/>
          <w:b/>
          <w:sz w:val="20"/>
          <w:szCs w:val="20"/>
          <w:u w:val="single"/>
        </w:rPr>
        <w:t>Fluxo</w:t>
      </w:r>
      <w:r w:rsidRPr="00220197">
        <w:rPr>
          <w:rFonts w:ascii="Palatino Linotype" w:hAnsi="Palatino Linotype"/>
          <w:b/>
          <w:spacing w:val="-3"/>
          <w:sz w:val="20"/>
          <w:szCs w:val="20"/>
          <w:u w:val="single"/>
        </w:rPr>
        <w:t xml:space="preserve"> </w:t>
      </w:r>
      <w:r w:rsidRPr="00220197">
        <w:rPr>
          <w:rFonts w:ascii="Palatino Linotype" w:hAnsi="Palatino Linotype"/>
          <w:b/>
          <w:sz w:val="20"/>
          <w:szCs w:val="20"/>
          <w:u w:val="single"/>
        </w:rPr>
        <w:t>descritivo</w:t>
      </w:r>
      <w:r w:rsidRPr="00220197">
        <w:rPr>
          <w:rFonts w:ascii="Palatino Linotype" w:hAnsi="Palatino Linotype"/>
          <w:b/>
          <w:spacing w:val="-2"/>
          <w:sz w:val="20"/>
          <w:szCs w:val="20"/>
          <w:u w:val="single"/>
        </w:rPr>
        <w:t xml:space="preserve"> </w:t>
      </w:r>
      <w:r w:rsidR="00693FC4">
        <w:rPr>
          <w:rFonts w:ascii="Palatino Linotype" w:hAnsi="Palatino Linotype"/>
          <w:b/>
          <w:sz w:val="20"/>
          <w:szCs w:val="20"/>
          <w:u w:val="single"/>
        </w:rPr>
        <w:t>para fase ext</w:t>
      </w:r>
      <w:r w:rsidR="005B17E1">
        <w:rPr>
          <w:rFonts w:ascii="Palatino Linotype" w:hAnsi="Palatino Linotype"/>
          <w:b/>
          <w:sz w:val="20"/>
          <w:szCs w:val="20"/>
          <w:u w:val="single"/>
        </w:rPr>
        <w:t>erna (pregão)</w:t>
      </w:r>
    </w:p>
    <w:p w14:paraId="61EC9290" w14:textId="77777777" w:rsidR="00577FDC" w:rsidRPr="00220197" w:rsidRDefault="00577FDC" w:rsidP="00220197">
      <w:pPr>
        <w:pStyle w:val="Corpodetexto"/>
        <w:spacing w:before="6"/>
        <w:jc w:val="center"/>
        <w:rPr>
          <w:rFonts w:ascii="Palatino Linotype" w:hAnsi="Palatino Linotype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593"/>
        <w:gridCol w:w="5813"/>
      </w:tblGrid>
      <w:tr w:rsidR="00220197" w:rsidRPr="00220197" w14:paraId="21F2EA56" w14:textId="77777777" w:rsidTr="00D26031">
        <w:trPr>
          <w:trHeight w:val="328"/>
        </w:trPr>
        <w:tc>
          <w:tcPr>
            <w:tcW w:w="1302" w:type="dxa"/>
            <w:shd w:val="clear" w:color="auto" w:fill="BFBFBF" w:themeFill="background1" w:themeFillShade="BF"/>
          </w:tcPr>
          <w:p w14:paraId="4BBF7767" w14:textId="77777777" w:rsidR="00577FDC" w:rsidRPr="00220197" w:rsidRDefault="000D409F" w:rsidP="00220197">
            <w:pPr>
              <w:pStyle w:val="TableParagraph"/>
              <w:spacing w:before="76"/>
              <w:ind w:left="413" w:right="10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ETAPA</w:t>
            </w:r>
          </w:p>
        </w:tc>
        <w:tc>
          <w:tcPr>
            <w:tcW w:w="2593" w:type="dxa"/>
            <w:shd w:val="clear" w:color="auto" w:fill="BFBFBF" w:themeFill="background1" w:themeFillShade="BF"/>
          </w:tcPr>
          <w:p w14:paraId="0B548323" w14:textId="77777777" w:rsidR="00577FDC" w:rsidRPr="00220197" w:rsidRDefault="000D409F" w:rsidP="00220197">
            <w:pPr>
              <w:pStyle w:val="TableParagraph"/>
              <w:spacing w:before="76"/>
              <w:ind w:left="487" w:right="341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ATOR/SETOR</w:t>
            </w:r>
          </w:p>
        </w:tc>
        <w:tc>
          <w:tcPr>
            <w:tcW w:w="5813" w:type="dxa"/>
            <w:shd w:val="clear" w:color="auto" w:fill="BFBFBF" w:themeFill="background1" w:themeFillShade="BF"/>
          </w:tcPr>
          <w:p w14:paraId="44378B97" w14:textId="77777777" w:rsidR="00577FDC" w:rsidRPr="00220197" w:rsidRDefault="000D409F" w:rsidP="00220197">
            <w:pPr>
              <w:pStyle w:val="TableParagraph"/>
              <w:spacing w:before="76"/>
              <w:ind w:left="1141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ATOS</w:t>
            </w:r>
            <w:r w:rsidRPr="00220197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 xml:space="preserve"> </w:t>
            </w: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ADMINISTRATIVOS</w:t>
            </w:r>
            <w:r w:rsidRPr="00220197">
              <w:rPr>
                <w:rFonts w:ascii="Palatino Linotype" w:hAnsi="Palatino Linotype"/>
                <w:b/>
                <w:spacing w:val="-4"/>
                <w:sz w:val="20"/>
                <w:szCs w:val="20"/>
              </w:rPr>
              <w:t xml:space="preserve"> </w:t>
            </w: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E</w:t>
            </w:r>
            <w:r w:rsidRPr="00220197">
              <w:rPr>
                <w:rFonts w:ascii="Palatino Linotype" w:hAnsi="Palatino Linotype"/>
                <w:b/>
                <w:spacing w:val="1"/>
                <w:sz w:val="20"/>
                <w:szCs w:val="20"/>
              </w:rPr>
              <w:t xml:space="preserve"> </w:t>
            </w: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DOCUMENTOS</w:t>
            </w:r>
          </w:p>
        </w:tc>
      </w:tr>
      <w:tr w:rsidR="00220197" w:rsidRPr="00220197" w14:paraId="67412169" w14:textId="77777777" w:rsidTr="00D26031">
        <w:trPr>
          <w:trHeight w:val="2213"/>
        </w:trPr>
        <w:tc>
          <w:tcPr>
            <w:tcW w:w="1302" w:type="dxa"/>
            <w:shd w:val="clear" w:color="auto" w:fill="FFFFFF" w:themeFill="background1"/>
          </w:tcPr>
          <w:p w14:paraId="7F14ADD8" w14:textId="77777777" w:rsidR="00577FDC" w:rsidRPr="00220197" w:rsidRDefault="00577FDC" w:rsidP="00220197">
            <w:pPr>
              <w:pStyle w:val="TableParagraph"/>
              <w:spacing w:before="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75E380B" w14:textId="77777777" w:rsidR="00577FDC" w:rsidRPr="00220197" w:rsidRDefault="000D409F" w:rsidP="00220197">
            <w:pPr>
              <w:pStyle w:val="TableParagraph"/>
              <w:ind w:right="7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2593" w:type="dxa"/>
            <w:shd w:val="clear" w:color="auto" w:fill="FFFFFF" w:themeFill="background1"/>
          </w:tcPr>
          <w:p w14:paraId="5498F282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0A9C5061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9C442FA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94A2AF6" w14:textId="77777777" w:rsidR="00577FDC" w:rsidRPr="00220197" w:rsidRDefault="00577FDC" w:rsidP="00220197">
            <w:pPr>
              <w:pStyle w:val="TableParagraph"/>
              <w:spacing w:before="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D5F1DC5" w14:textId="72D068AB" w:rsidR="00577FDC" w:rsidRPr="00220197" w:rsidRDefault="00D26031" w:rsidP="00220197">
            <w:pPr>
              <w:pStyle w:val="TableParagraph"/>
              <w:ind w:left="487" w:right="341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DCP/</w:t>
            </w:r>
            <w:r w:rsidR="004A7B1B">
              <w:rPr>
                <w:rFonts w:ascii="Palatino Linotype" w:hAnsi="Palatino Linotype"/>
                <w:sz w:val="20"/>
                <w:szCs w:val="20"/>
              </w:rPr>
              <w:t>EQUIPE DE APOIO</w:t>
            </w:r>
          </w:p>
        </w:tc>
        <w:tc>
          <w:tcPr>
            <w:tcW w:w="5813" w:type="dxa"/>
            <w:shd w:val="clear" w:color="auto" w:fill="FFFFFF" w:themeFill="background1"/>
          </w:tcPr>
          <w:p w14:paraId="2505F8D1" w14:textId="7029D8B8" w:rsidR="00577FDC" w:rsidRDefault="00CB0B52" w:rsidP="00220197">
            <w:pPr>
              <w:pStyle w:val="TableParagraph"/>
              <w:numPr>
                <w:ilvl w:val="0"/>
                <w:numId w:val="22"/>
              </w:numPr>
              <w:tabs>
                <w:tab w:val="left" w:pos="714"/>
              </w:tabs>
              <w:spacing w:before="5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edital da GEPCP</w:t>
            </w:r>
            <w:r w:rsidR="000D409F" w:rsidRPr="002201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4C8EBE1B" w14:textId="513C11DC" w:rsidR="00716A8B" w:rsidRPr="00220197" w:rsidRDefault="00716A8B" w:rsidP="00220197">
            <w:pPr>
              <w:pStyle w:val="TableParagraph"/>
              <w:numPr>
                <w:ilvl w:val="0"/>
                <w:numId w:val="22"/>
              </w:numPr>
              <w:tabs>
                <w:tab w:val="left" w:pos="714"/>
              </w:tabs>
              <w:spacing w:before="5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Conferir Edital;</w:t>
            </w:r>
          </w:p>
          <w:p w14:paraId="29662BCB" w14:textId="78D46AAF" w:rsidR="00577FDC" w:rsidRPr="003B234A" w:rsidRDefault="003B234A" w:rsidP="00220197">
            <w:pPr>
              <w:pStyle w:val="TableParagraph"/>
              <w:numPr>
                <w:ilvl w:val="0"/>
                <w:numId w:val="22"/>
              </w:numPr>
              <w:tabs>
                <w:tab w:val="left" w:pos="714"/>
              </w:tabs>
              <w:spacing w:before="61"/>
              <w:ind w:left="713" w:right="14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Elaborar</w:t>
            </w:r>
            <w:r w:rsidR="00A20167">
              <w:rPr>
                <w:rFonts w:ascii="Palatino Linotype" w:hAnsi="Palatino Linotype"/>
                <w:sz w:val="20"/>
                <w:szCs w:val="20"/>
              </w:rPr>
              <w:t xml:space="preserve"> e publica</w:t>
            </w:r>
            <w:r w:rsidR="000A2FA0">
              <w:rPr>
                <w:rFonts w:ascii="Palatino Linotype" w:hAnsi="Palatino Linotype"/>
                <w:sz w:val="20"/>
                <w:szCs w:val="20"/>
              </w:rPr>
              <w:t>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aviso de licitação</w:t>
            </w:r>
            <w:r w:rsidR="000E522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A2FA0">
              <w:rPr>
                <w:rFonts w:ascii="Palatino Linotype" w:hAnsi="Palatino Linotype"/>
                <w:sz w:val="20"/>
                <w:szCs w:val="20"/>
              </w:rPr>
              <w:t>no</w:t>
            </w:r>
            <w:r w:rsidR="003F155D">
              <w:rPr>
                <w:rFonts w:ascii="Palatino Linotype" w:hAnsi="Palatino Linotype"/>
                <w:sz w:val="20"/>
                <w:szCs w:val="20"/>
              </w:rPr>
              <w:t xml:space="preserve"> DOM,PNCP, site da prefeitura, mural-FMS, site da FMS</w:t>
            </w:r>
            <w:r w:rsidR="00E835C0" w:rsidRPr="00220197">
              <w:rPr>
                <w:rFonts w:ascii="Palatino Linotype" w:hAnsi="Palatino Linotype"/>
                <w:b/>
                <w:bCs/>
                <w:sz w:val="20"/>
                <w:szCs w:val="20"/>
              </w:rPr>
              <w:t>;</w:t>
            </w:r>
          </w:p>
          <w:p w14:paraId="6CDCA209" w14:textId="18262768" w:rsidR="003B234A" w:rsidRPr="00220197" w:rsidRDefault="004D3CAF" w:rsidP="00220197">
            <w:pPr>
              <w:pStyle w:val="TableParagraph"/>
              <w:numPr>
                <w:ilvl w:val="0"/>
                <w:numId w:val="22"/>
              </w:numPr>
              <w:tabs>
                <w:tab w:val="left" w:pos="714"/>
              </w:tabs>
              <w:spacing w:before="61"/>
              <w:ind w:left="713" w:right="14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Publicar edital </w:t>
            </w:r>
            <w:r w:rsidR="00E710B6">
              <w:rPr>
                <w:rFonts w:ascii="Palatino Linotype" w:hAnsi="Palatino Linotype"/>
                <w:sz w:val="20"/>
                <w:szCs w:val="20"/>
              </w:rPr>
              <w:t>no Compras.gov</w:t>
            </w:r>
            <w:r w:rsidR="00AB404C">
              <w:rPr>
                <w:rFonts w:ascii="Palatino Linotype" w:hAnsi="Palatino Linotype"/>
                <w:sz w:val="20"/>
                <w:szCs w:val="20"/>
              </w:rPr>
              <w:t xml:space="preserve"> e TC-e;</w:t>
            </w:r>
          </w:p>
        </w:tc>
      </w:tr>
    </w:tbl>
    <w:p w14:paraId="48ABB9F2" w14:textId="77777777" w:rsidR="00577FDC" w:rsidRPr="00220197" w:rsidRDefault="00577FDC" w:rsidP="00220197">
      <w:pPr>
        <w:jc w:val="center"/>
        <w:rPr>
          <w:rFonts w:ascii="Palatino Linotype" w:hAnsi="Palatino Linotype"/>
          <w:sz w:val="20"/>
          <w:szCs w:val="20"/>
        </w:rPr>
        <w:sectPr w:rsidR="00577FDC" w:rsidRPr="00220197" w:rsidSect="00C14B87">
          <w:headerReference w:type="default" r:id="rId7"/>
          <w:footerReference w:type="default" r:id="rId8"/>
          <w:type w:val="continuous"/>
          <w:pgSz w:w="11910" w:h="16840"/>
          <w:pgMar w:top="1520" w:right="980" w:bottom="780" w:left="1000" w:header="567" w:footer="589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49"/>
        <w:gridCol w:w="2891"/>
        <w:gridCol w:w="5557"/>
      </w:tblGrid>
      <w:tr w:rsidR="00220197" w:rsidRPr="00220197" w14:paraId="6B131653" w14:textId="77777777" w:rsidTr="00BE544E">
        <w:trPr>
          <w:trHeight w:val="25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BF7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51A17E1" w14:textId="77777777" w:rsidR="00577FDC" w:rsidRPr="00220197" w:rsidRDefault="00577FDC" w:rsidP="00220197">
            <w:pPr>
              <w:pStyle w:val="TableParagraph"/>
              <w:spacing w:before="1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512E408" w14:textId="77777777" w:rsidR="00577FDC" w:rsidRPr="00220197" w:rsidRDefault="000D409F" w:rsidP="00220197">
            <w:pPr>
              <w:pStyle w:val="TableParagraph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A2E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056A698C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E5FC373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1AD9F755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6F24894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07D7214C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32517AE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10A5B75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5636AE7" w14:textId="74388E34" w:rsidR="00577FDC" w:rsidRPr="00220197" w:rsidRDefault="002137DF" w:rsidP="00BE544E">
            <w:pPr>
              <w:pStyle w:val="TableParagraph"/>
              <w:spacing w:before="115"/>
              <w:ind w:left="295" w:right="9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DCP/PREGOEIRO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9C3" w14:textId="77777777" w:rsidR="00577FDC" w:rsidRPr="00220197" w:rsidRDefault="00577FDC" w:rsidP="00220197">
            <w:pPr>
              <w:pStyle w:val="TableParagraph"/>
              <w:spacing w:before="2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52CBC3E" w14:textId="77777777" w:rsidR="0026605B" w:rsidRDefault="002137DF" w:rsidP="00BA5FD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Receber processo </w:t>
            </w:r>
            <w:r w:rsidR="0026605B">
              <w:rPr>
                <w:rFonts w:ascii="Palatino Linotype" w:hAnsi="Palatino Linotype"/>
                <w:sz w:val="20"/>
                <w:szCs w:val="20"/>
              </w:rPr>
              <w:t>da Equipe de Apoio;</w:t>
            </w:r>
          </w:p>
          <w:p w14:paraId="53C02810" w14:textId="77777777" w:rsidR="001C5981" w:rsidRDefault="001C5981" w:rsidP="00BE544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5981">
              <w:rPr>
                <w:rFonts w:ascii="Palatino Linotype" w:hAnsi="Palatino Linotype"/>
                <w:sz w:val="20"/>
                <w:szCs w:val="20"/>
              </w:rPr>
              <w:t>Verificar se houve pedido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de impugnação e esclarecimento;</w:t>
            </w:r>
          </w:p>
          <w:p w14:paraId="0DCDCDB9" w14:textId="0FC0A4B8" w:rsidR="00673034" w:rsidRDefault="00673034" w:rsidP="00673034">
            <w:pPr>
              <w:pStyle w:val="TableParagraph"/>
              <w:tabs>
                <w:tab w:val="left" w:pos="468"/>
                <w:tab w:val="left" w:pos="469"/>
              </w:tabs>
              <w:ind w:left="110"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CD032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Obs</w:t>
            </w: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1</w:t>
            </w:r>
            <w:r w:rsidRPr="00CD032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: Para resposta as impugnações e pedidos de esclarecimento o prazo tambem é de 3 dias uteis limitado ao ultimo dia anterior a data de abertura d</w:t>
            </w: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 certame</w:t>
            </w:r>
            <w:r w:rsidRPr="00CD032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00E0E2ED" w14:textId="77777777" w:rsidR="00673034" w:rsidRDefault="00673034" w:rsidP="00673034">
            <w:pPr>
              <w:pStyle w:val="TableParagraph"/>
              <w:tabs>
                <w:tab w:val="left" w:pos="468"/>
                <w:tab w:val="left" w:pos="469"/>
              </w:tabs>
              <w:ind w:left="110"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  <w:p w14:paraId="28744C20" w14:textId="77777777" w:rsidR="00F31C42" w:rsidRDefault="00673034" w:rsidP="00673034">
            <w:pPr>
              <w:pStyle w:val="TableParagraph"/>
              <w:tabs>
                <w:tab w:val="left" w:pos="468"/>
                <w:tab w:val="left" w:pos="469"/>
              </w:tabs>
              <w:ind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Obs2:Sem impugnação ou esclarecimento, o pregão será realizado. </w:t>
            </w:r>
          </w:p>
          <w:p w14:paraId="5FF3209C" w14:textId="77777777" w:rsidR="00F31C42" w:rsidRDefault="00673034" w:rsidP="00673034">
            <w:pPr>
              <w:pStyle w:val="TableParagraph"/>
              <w:tabs>
                <w:tab w:val="left" w:pos="468"/>
                <w:tab w:val="left" w:pos="469"/>
              </w:tabs>
              <w:ind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Com impugnação ou esclarecimento o pregoeiro terá 3 dias para responder(se for algo pertinente as exigencias legais)/se for tecnico, encaminha o processo para o setor requisitante se manifestar.</w:t>
            </w:r>
            <w:r w:rsidR="0044433B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ED7059" w14:textId="109930D5" w:rsidR="00673034" w:rsidRDefault="0044433B" w:rsidP="00673034">
            <w:pPr>
              <w:pStyle w:val="TableParagraph"/>
              <w:tabs>
                <w:tab w:val="left" w:pos="468"/>
                <w:tab w:val="left" w:pos="469"/>
              </w:tabs>
              <w:ind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Se for acatado a impugnação ou pedido de esclarecimento, o pregão será suspenso para alterações no edital e, será relançado posteriormente com novo ID.</w:t>
            </w:r>
          </w:p>
          <w:p w14:paraId="62FEFBE9" w14:textId="582EA7E6" w:rsidR="00673034" w:rsidRPr="00BE544E" w:rsidRDefault="00673034" w:rsidP="00673034">
            <w:pPr>
              <w:pStyle w:val="TableParagraph"/>
              <w:tabs>
                <w:tab w:val="left" w:pos="468"/>
                <w:tab w:val="left" w:pos="469"/>
              </w:tabs>
              <w:ind w:left="468" w:right="13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544E" w:rsidRPr="00220197" w14:paraId="786F6FFF" w14:textId="77777777" w:rsidTr="006A7A14">
        <w:trPr>
          <w:trHeight w:val="38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B07" w14:textId="3D2ED052" w:rsidR="00BE544E" w:rsidRPr="00220197" w:rsidRDefault="00BE544E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580" w14:textId="7579D3CC" w:rsidR="00BE544E" w:rsidRPr="00220197" w:rsidRDefault="00BE544E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DCP/PREGOEIRO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862" w14:textId="77777777" w:rsidR="00BE544E" w:rsidRDefault="00BE544E" w:rsidP="00BE544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Realizar abertura das propostas;</w:t>
            </w:r>
          </w:p>
          <w:p w14:paraId="4795426C" w14:textId="77777777" w:rsidR="00BE544E" w:rsidRDefault="00BE544E" w:rsidP="00BE544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Iniciar disputa de lances;</w:t>
            </w:r>
          </w:p>
          <w:p w14:paraId="4421F343" w14:textId="77777777" w:rsidR="00BE544E" w:rsidRDefault="00BE544E" w:rsidP="00BE544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Selecionar fornecedores arrematantes (feito pelo sistema);</w:t>
            </w:r>
          </w:p>
          <w:p w14:paraId="657E3CDC" w14:textId="2B59F8DE" w:rsidR="00BE544E" w:rsidRPr="00975070" w:rsidRDefault="00BE544E" w:rsidP="00BE544E">
            <w:pPr>
              <w:pStyle w:val="TableParagraph"/>
              <w:tabs>
                <w:tab w:val="left" w:pos="468"/>
                <w:tab w:val="left" w:pos="469"/>
              </w:tabs>
              <w:ind w:left="110" w:right="13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975070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Obs: O sistema abrirá um prazo com um minimo de 10 min para manifestação de intenção de recurso.</w:t>
            </w:r>
          </w:p>
          <w:p w14:paraId="1534F300" w14:textId="77777777" w:rsidR="0061165A" w:rsidRDefault="0061165A" w:rsidP="0061165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13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Analisar documentação;</w:t>
            </w:r>
          </w:p>
          <w:p w14:paraId="7C94EDB0" w14:textId="2B5B12E7" w:rsidR="00BE544E" w:rsidRPr="00220197" w:rsidRDefault="0061165A" w:rsidP="0061165A">
            <w:pPr>
              <w:pStyle w:val="TableParagraph"/>
              <w:spacing w:before="2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Realizar pedido de amostras se for o caso;</w:t>
            </w:r>
          </w:p>
        </w:tc>
      </w:tr>
      <w:tr w:rsidR="00220197" w:rsidRPr="00220197" w14:paraId="51639C8D" w14:textId="77777777" w:rsidTr="00220197">
        <w:trPr>
          <w:trHeight w:val="103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CE2C" w14:textId="759DD550" w:rsidR="00577FDC" w:rsidRPr="00220197" w:rsidRDefault="002C5F68" w:rsidP="00220197">
            <w:pPr>
              <w:pStyle w:val="TableParagraph"/>
              <w:spacing w:before="13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0197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43217" w14:textId="77777777" w:rsidR="00577FDC" w:rsidRPr="00220197" w:rsidRDefault="00577FDC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7A0C440" w14:textId="0FC0E280" w:rsidR="00577FDC" w:rsidRPr="00220197" w:rsidRDefault="00910968" w:rsidP="00220197">
            <w:pPr>
              <w:pStyle w:val="TableParagraph"/>
              <w:ind w:left="295" w:right="9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SETOR REQUISITANTE</w:t>
            </w:r>
            <w:r w:rsidR="00265632" w:rsidRPr="0022019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2610" w14:textId="0FA966BA" w:rsidR="007A4547" w:rsidRDefault="00D16A66" w:rsidP="0091096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9"/>
              <w:ind w:right="13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processo da DCP/PREGOEIRO</w:t>
            </w:r>
            <w:r w:rsidR="008578DB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74B2F189" w14:textId="5DC487B3" w:rsidR="00706FBB" w:rsidRDefault="00706FBB" w:rsidP="0091096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9"/>
              <w:ind w:right="13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Responder pedido de esclarecimento ou impugnação quando for técnico</w:t>
            </w:r>
            <w:r w:rsidR="0061165A">
              <w:rPr>
                <w:rFonts w:ascii="Palatino Linotype" w:hAnsi="Palatino Linotype"/>
                <w:sz w:val="20"/>
                <w:szCs w:val="20"/>
              </w:rPr>
              <w:t xml:space="preserve"> no prazo maximo de </w:t>
            </w:r>
            <w:r w:rsidR="00E6302B">
              <w:rPr>
                <w:rFonts w:ascii="Palatino Linotype" w:hAnsi="Palatino Linotype"/>
                <w:sz w:val="20"/>
                <w:szCs w:val="20"/>
              </w:rPr>
              <w:t>3 (três) dias úteis</w:t>
            </w:r>
            <w:r w:rsidR="008578DB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0AC57263" w14:textId="70D6A491" w:rsidR="00D16A66" w:rsidRDefault="00D16A66" w:rsidP="0091096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9"/>
              <w:ind w:right="13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Analisar documentação técnica</w:t>
            </w:r>
            <w:r w:rsidR="008578DB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54784A24" w14:textId="757434F3" w:rsidR="00D16A66" w:rsidRDefault="00006591" w:rsidP="0091096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9"/>
              <w:ind w:right="13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Analisar amostra</w:t>
            </w:r>
            <w:r w:rsidR="004F0B9D">
              <w:rPr>
                <w:rFonts w:ascii="Palatino Linotype" w:hAnsi="Palatino Linotype"/>
                <w:sz w:val="20"/>
                <w:szCs w:val="20"/>
              </w:rPr>
              <w:t>s(se for o caso)</w:t>
            </w:r>
            <w:r w:rsidR="008578DB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70FC37F2" w14:textId="06204C3C" w:rsidR="00006591" w:rsidRPr="00220197" w:rsidRDefault="00006591" w:rsidP="00910968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9"/>
              <w:ind w:right="13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Emitir parecer técnico</w:t>
            </w:r>
            <w:r w:rsidR="008578DB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3B1039EA" w14:textId="1934B009" w:rsidR="003073AC" w:rsidRDefault="00A557A7" w:rsidP="007A4547">
            <w:pPr>
              <w:pStyle w:val="TableParagraph"/>
              <w:tabs>
                <w:tab w:val="left" w:pos="468"/>
                <w:tab w:val="left" w:pos="469"/>
              </w:tabs>
              <w:spacing w:before="59"/>
              <w:ind w:left="468" w:right="139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</w:t>
            </w:r>
            <w:r w:rsidR="006659A6" w:rsidRP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b</w:t>
            </w:r>
            <w:r w:rsidRP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s</w:t>
            </w:r>
            <w:r w:rsidR="00466F92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1</w:t>
            </w:r>
            <w:r w:rsidRP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: Caso o setor solicitante reprove as amostras, o processo será retornado ao PREGOEIRO para </w:t>
            </w:r>
            <w:r w:rsidR="009033DE" w:rsidRP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convocar a empresa remanescente</w:t>
            </w:r>
            <w:r w:rsidR="009033D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.</w:t>
            </w:r>
            <w:r w:rsidR="0008341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(item2.1)</w:t>
            </w:r>
          </w:p>
          <w:p w14:paraId="7024DDF3" w14:textId="2685E8FE" w:rsidR="00466F92" w:rsidRPr="009033DE" w:rsidRDefault="00466F92" w:rsidP="007A4547">
            <w:pPr>
              <w:pStyle w:val="TableParagraph"/>
              <w:tabs>
                <w:tab w:val="left" w:pos="468"/>
                <w:tab w:val="left" w:pos="469"/>
              </w:tabs>
              <w:spacing w:before="59"/>
              <w:ind w:left="468" w:right="139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Obs2: Caso as amostras sejam aprovadas, segue para </w:t>
            </w:r>
            <w:r w:rsidR="00746012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 item 4</w:t>
            </w:r>
            <w:r w:rsidR="000554EB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20197" w:rsidRPr="00220197" w14:paraId="20FBB283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3ED" w14:textId="77777777" w:rsidR="00C10285" w:rsidRPr="00220197" w:rsidRDefault="00C10285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13E634CA" w14:textId="77777777" w:rsidR="00C10285" w:rsidRPr="00220197" w:rsidRDefault="00C10285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9F09EC7" w14:textId="77777777" w:rsidR="00C10285" w:rsidRPr="00220197" w:rsidRDefault="00C10285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17638F7" w14:textId="77777777" w:rsidR="00C10285" w:rsidRPr="00220197" w:rsidRDefault="00C10285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7E1B797" w14:textId="77777777" w:rsidR="00C10285" w:rsidRPr="00220197" w:rsidRDefault="00C10285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DD75357" w14:textId="372F9827" w:rsidR="00F72035" w:rsidRPr="00220197" w:rsidRDefault="000911AE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656" w14:textId="77777777" w:rsidR="00F72035" w:rsidRPr="00220197" w:rsidRDefault="00F72035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3559A1A" w14:textId="77777777" w:rsidR="00C10285" w:rsidRPr="00220197" w:rsidRDefault="00C10285" w:rsidP="00220197">
            <w:pPr>
              <w:pStyle w:val="TableParagraph"/>
              <w:spacing w:before="145"/>
              <w:ind w:left="295" w:right="9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235BD49" w14:textId="77777777" w:rsidR="00C10285" w:rsidRPr="00220197" w:rsidRDefault="00C10285" w:rsidP="00220197">
            <w:pPr>
              <w:pStyle w:val="TableParagraph"/>
              <w:spacing w:before="145"/>
              <w:ind w:left="295" w:right="9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8A50FD7" w14:textId="7BACB7D5" w:rsidR="00F72035" w:rsidRPr="00220197" w:rsidRDefault="009033DE" w:rsidP="00220197">
            <w:pPr>
              <w:pStyle w:val="TableParagraph"/>
              <w:spacing w:before="145"/>
              <w:ind w:left="295" w:right="9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DCP/PREGOEIRO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9AE" w14:textId="457D298E" w:rsidR="00265632" w:rsidRDefault="00702013" w:rsidP="0070201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Disponibilizar um prazo </w:t>
            </w:r>
            <w:r w:rsidR="00EE6C2A">
              <w:rPr>
                <w:rFonts w:ascii="Palatino Linotype" w:hAnsi="Palatino Linotype"/>
                <w:sz w:val="20"/>
                <w:szCs w:val="20"/>
              </w:rPr>
              <w:t xml:space="preserve">com um mínimo de </w:t>
            </w:r>
            <w:r>
              <w:rPr>
                <w:rFonts w:ascii="Palatino Linotype" w:hAnsi="Palatino Linotype"/>
                <w:sz w:val="20"/>
                <w:szCs w:val="20"/>
              </w:rPr>
              <w:t>10min</w:t>
            </w:r>
            <w:r w:rsidR="00BF6A93">
              <w:rPr>
                <w:rFonts w:ascii="Palatino Linotype" w:hAnsi="Palatino Linotype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para </w:t>
            </w:r>
            <w:r w:rsidR="00703D74">
              <w:rPr>
                <w:rFonts w:ascii="Palatino Linotype" w:hAnsi="Palatino Linotype"/>
                <w:sz w:val="20"/>
                <w:szCs w:val="20"/>
              </w:rPr>
              <w:t xml:space="preserve">as empresas manifestarem </w:t>
            </w:r>
            <w:r>
              <w:rPr>
                <w:rFonts w:ascii="Palatino Linotype" w:hAnsi="Palatino Linotype"/>
                <w:sz w:val="20"/>
                <w:szCs w:val="20"/>
              </w:rPr>
              <w:t>intenção de recursos;</w:t>
            </w:r>
          </w:p>
          <w:p w14:paraId="645EC669" w14:textId="17DEA5CB" w:rsidR="00702013" w:rsidRPr="00AC0C06" w:rsidRDefault="00702013" w:rsidP="00702013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Obs</w:t>
            </w:r>
            <w:r w:rsidR="004B3C5C"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1</w:t>
            </w:r>
            <w:r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: Será dado um prazo de 3 dias úteis para a empresa apresentar a peça recursal.</w:t>
            </w:r>
            <w:r w:rsidR="00730371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(caso tenha recurso)</w:t>
            </w:r>
          </w:p>
          <w:p w14:paraId="36E109A8" w14:textId="78B7D2D2" w:rsidR="00702013" w:rsidRDefault="004B3C5C" w:rsidP="004B3C5C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     Obs2: Será dado um prazo de três</w:t>
            </w:r>
            <w:r w:rsidR="003936AF"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dias úteis para as empresas apresentarem as contrarrazões</w:t>
            </w:r>
            <w:r w:rsidR="002A316E" w:rsidRPr="00AC0C0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.</w:t>
            </w:r>
            <w:r w:rsidR="00730371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(se for o caso)</w:t>
            </w:r>
          </w:p>
          <w:p w14:paraId="3FD13908" w14:textId="2DABB189" w:rsidR="00AC0C06" w:rsidRDefault="00701A60" w:rsidP="00AC0C06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 w:rsidRPr="00701A60">
              <w:rPr>
                <w:rFonts w:ascii="Palatino Linotype" w:hAnsi="Palatino Linotype"/>
                <w:sz w:val="20"/>
                <w:szCs w:val="20"/>
              </w:rPr>
              <w:lastRenderedPageBreak/>
              <w:t>Elaborar resposta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da intenção do recurso com a peça recu</w:t>
            </w:r>
            <w:r w:rsidR="006810F0">
              <w:rPr>
                <w:rFonts w:ascii="Palatino Linotype" w:hAnsi="Palatino Linotype"/>
                <w:sz w:val="20"/>
                <w:szCs w:val="20"/>
              </w:rPr>
              <w:t>rsal e as contrarrazões;</w:t>
            </w:r>
          </w:p>
          <w:p w14:paraId="5F5D7FC6" w14:textId="371EBB3B" w:rsidR="000F3805" w:rsidRPr="00B65C84" w:rsidRDefault="006810F0" w:rsidP="00B65C8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Encaminhar para </w:t>
            </w:r>
            <w:r w:rsidRPr="006810F0">
              <w:rPr>
                <w:rFonts w:ascii="Palatino Linotype" w:hAnsi="Palatino Linotype"/>
                <w:b/>
                <w:bCs/>
                <w:sz w:val="20"/>
                <w:szCs w:val="20"/>
              </w:rPr>
              <w:t>AJU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emitir pare</w:t>
            </w:r>
            <w:r w:rsidR="00E1472F">
              <w:rPr>
                <w:rFonts w:ascii="Palatino Linotype" w:hAnsi="Palatino Linotype"/>
                <w:sz w:val="20"/>
                <w:szCs w:val="20"/>
              </w:rPr>
              <w:t>cer jurídico informando o deferimento/indeferimento do recurso</w:t>
            </w:r>
            <w:r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</w:tr>
      <w:tr w:rsidR="00220197" w:rsidRPr="00220197" w14:paraId="4EF9A21B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7DA" w14:textId="08391EE4" w:rsidR="00265632" w:rsidRPr="00220197" w:rsidRDefault="00B20080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361" w14:textId="2685816A" w:rsidR="002D28CE" w:rsidRPr="00220197" w:rsidRDefault="00E1472F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AJU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2BE" w14:textId="77777777" w:rsidR="002D28CE" w:rsidRDefault="00E1472F" w:rsidP="00E1472F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processo do pregoeiro;</w:t>
            </w:r>
          </w:p>
          <w:p w14:paraId="1E39074E" w14:textId="77777777" w:rsidR="00E1472F" w:rsidRDefault="00E1472F" w:rsidP="00E1472F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Emitir parecer jurídico informando o deferimento/indeferimento do recurso;</w:t>
            </w:r>
          </w:p>
          <w:p w14:paraId="7BCBA804" w14:textId="54BB57E6" w:rsidR="007B4EBF" w:rsidRPr="00220197" w:rsidRDefault="007B4EBF" w:rsidP="00E1472F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Devolver processo para o pregoeiro;</w:t>
            </w:r>
          </w:p>
        </w:tc>
      </w:tr>
      <w:tr w:rsidR="00220197" w:rsidRPr="00220197" w14:paraId="2BBFD1BC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F70" w14:textId="28E07386" w:rsidR="009144C1" w:rsidRPr="00220197" w:rsidRDefault="00B20080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D6E" w14:textId="53C2D9BD" w:rsidR="002D28CE" w:rsidRPr="00220197" w:rsidRDefault="007B4EBF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DCP/PREGOEIRO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59F" w14:textId="77777777" w:rsidR="00C10285" w:rsidRDefault="007B4EBF" w:rsidP="007B4EBF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processo da AJU;</w:t>
            </w:r>
          </w:p>
          <w:p w14:paraId="72E08BFB" w14:textId="77777777" w:rsidR="007B4EBF" w:rsidRDefault="007B4EBF" w:rsidP="007B4EBF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left="720" w:right="134"/>
              <w:rPr>
                <w:rFonts w:ascii="Palatino Linotype" w:hAnsi="Palatino Linotype"/>
                <w:sz w:val="20"/>
                <w:szCs w:val="20"/>
              </w:rPr>
            </w:pPr>
          </w:p>
          <w:p w14:paraId="185911E7" w14:textId="77777777" w:rsidR="007B4EBF" w:rsidRDefault="007B4EBF" w:rsidP="007B4EBF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7B4EBF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OBS1: Caso seja deferido, o pregoeiro desclassifica a empresa declarado vencedor e retorna ao item 2.1. para chamar a proxima empresa classificada.</w:t>
            </w:r>
          </w:p>
          <w:p w14:paraId="114EE909" w14:textId="77777777" w:rsidR="007B4EBF" w:rsidRDefault="007B4EBF" w:rsidP="007B4EBF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  <w:p w14:paraId="47A8A49C" w14:textId="4D2D5699" w:rsidR="007B4EBF" w:rsidRPr="007B4EBF" w:rsidRDefault="007B4EBF" w:rsidP="007B4EBF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OBS2: </w:t>
            </w:r>
            <w:r w:rsidR="00B20080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Caso seja i</w:t>
            </w:r>
            <w:r w:rsidR="00730371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n</w:t>
            </w:r>
            <w:r w:rsidR="00B20080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deferido,</w:t>
            </w:r>
            <w:r w:rsidR="00B65C84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pro</w:t>
            </w:r>
            <w:r w:rsidR="00730371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ss</w:t>
            </w:r>
            <w:r w:rsidR="00B65C84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eguir com os tramites do item 7.</w:t>
            </w:r>
          </w:p>
        </w:tc>
      </w:tr>
      <w:tr w:rsidR="00220197" w:rsidRPr="00220197" w14:paraId="14CDA700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53E" w14:textId="4A87A6DE" w:rsidR="00F57258" w:rsidRPr="00220197" w:rsidRDefault="00B65C84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6E7" w14:textId="03042CC8" w:rsidR="00F57258" w:rsidRPr="00220197" w:rsidRDefault="00B65C84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DCP/PREGOEIRO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DED" w14:textId="77777777" w:rsidR="00F57258" w:rsidRDefault="00B65C84" w:rsidP="00B65C8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Elaborar termo de adjudicação para autoridade competente validar;</w:t>
            </w:r>
          </w:p>
          <w:p w14:paraId="07E91B6C" w14:textId="640E11C5" w:rsidR="002912F0" w:rsidRPr="00220197" w:rsidRDefault="002912F0" w:rsidP="00B65C8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Encaminhar para </w:t>
            </w:r>
            <w:r w:rsidR="008D50A9">
              <w:rPr>
                <w:rFonts w:ascii="Palatino Linotype" w:hAnsi="Palatino Linotype"/>
                <w:sz w:val="20"/>
                <w:szCs w:val="20"/>
              </w:rPr>
              <w:t>PRESIDÊNCIA</w:t>
            </w:r>
            <w:r w:rsidR="002D664D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</w:tr>
      <w:tr w:rsidR="00220197" w:rsidRPr="00220197" w14:paraId="7F41A649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B5D" w14:textId="7B81476C" w:rsidR="00F57258" w:rsidRPr="00220197" w:rsidRDefault="00D05076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D60" w14:textId="1793DA82" w:rsidR="00F57258" w:rsidRPr="00220197" w:rsidRDefault="002D664D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PRESIDÊNCIA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3DC" w14:textId="77777777" w:rsidR="00F57258" w:rsidRDefault="002D664D" w:rsidP="002D664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o processo da DCP;</w:t>
            </w:r>
          </w:p>
          <w:p w14:paraId="1BBEDF1F" w14:textId="77777777" w:rsidR="00F015DD" w:rsidRDefault="00F015DD" w:rsidP="00F015DD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left="360" w:right="134"/>
              <w:rPr>
                <w:rFonts w:ascii="Palatino Linotype" w:hAnsi="Palatino Linotype"/>
                <w:sz w:val="20"/>
                <w:szCs w:val="20"/>
              </w:rPr>
            </w:pPr>
          </w:p>
          <w:p w14:paraId="571C5B76" w14:textId="7BB01C58" w:rsidR="002F09E1" w:rsidRPr="00F015DD" w:rsidRDefault="00530CD6" w:rsidP="002F09E1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F015DD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OBS: </w:t>
            </w:r>
            <w:r w:rsidR="00DF2ACE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Conforme explicita-se no</w:t>
            </w:r>
            <w:r w:rsidRPr="00F015DD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art.71 da lei 14.133/21</w:t>
            </w:r>
            <w:r w:rsidR="002F09E1" w:rsidRPr="00F015DD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, encerradas as fases de julgamento e habilitação, e exauridos os recursos administrativos, o processo</w:t>
            </w:r>
          </w:p>
          <w:p w14:paraId="05BA3A95" w14:textId="77777777" w:rsidR="002D664D" w:rsidRPr="00F015DD" w:rsidRDefault="002F09E1" w:rsidP="002F09E1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F015DD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licitatório será encaminhado à autoridade superior, que poderá:</w:t>
            </w:r>
          </w:p>
          <w:p w14:paraId="12B6A83C" w14:textId="77777777" w:rsidR="002F09E1" w:rsidRDefault="00F015DD" w:rsidP="002F09E1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F015DD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IV - adjudicar o objeto e homologar a licitação.</w:t>
            </w:r>
          </w:p>
          <w:p w14:paraId="5FDFA80A" w14:textId="77777777" w:rsidR="00E07370" w:rsidRDefault="00E07370" w:rsidP="00E0737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Adjudicar </w:t>
            </w:r>
            <w:r w:rsidR="0067421D">
              <w:rPr>
                <w:rFonts w:ascii="Palatino Linotype" w:hAnsi="Palatino Linotype"/>
                <w:sz w:val="20"/>
                <w:szCs w:val="20"/>
              </w:rPr>
              <w:t>o objeto(itens);</w:t>
            </w:r>
          </w:p>
          <w:p w14:paraId="2C100FFA" w14:textId="2C2255FF" w:rsidR="00EA5028" w:rsidRPr="00220197" w:rsidRDefault="00EA5028" w:rsidP="00E0737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Encaminhar para </w:t>
            </w:r>
            <w:r w:rsidRPr="00A87D4B">
              <w:rPr>
                <w:rFonts w:ascii="Palatino Linotype" w:hAnsi="Palatino Linotype"/>
                <w:bCs/>
                <w:sz w:val="20"/>
                <w:szCs w:val="20"/>
              </w:rPr>
              <w:t>DCP/GEPCP/NUAC</w:t>
            </w:r>
            <w:r w:rsidR="00060EE2">
              <w:rPr>
                <w:rFonts w:ascii="Palatino Linotype" w:hAnsi="Palatino Linotype"/>
                <w:bCs/>
                <w:sz w:val="20"/>
                <w:szCs w:val="20"/>
              </w:rPr>
              <w:t xml:space="preserve"> elaborar a ata;</w:t>
            </w:r>
          </w:p>
        </w:tc>
      </w:tr>
      <w:tr w:rsidR="00220197" w:rsidRPr="00220197" w14:paraId="186D1B03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790" w14:textId="2D4424EF" w:rsidR="00F57258" w:rsidRPr="00220197" w:rsidRDefault="00D05076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2A2" w14:textId="1A5162BD" w:rsidR="00F57258" w:rsidRPr="00220197" w:rsidRDefault="0067421D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DCP/GEPCP/NUAC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141" w14:textId="5438AEA2" w:rsidR="009224F7" w:rsidRDefault="009224F7" w:rsidP="007B5F5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o processo da PREDIDÊNCIA;</w:t>
            </w:r>
          </w:p>
          <w:p w14:paraId="63B90A19" w14:textId="2E36FE9E" w:rsidR="00F57258" w:rsidRDefault="007B5F5D" w:rsidP="007B5F5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Elaborar a ata de registro de preços(caso seja registro de preços);</w:t>
            </w:r>
          </w:p>
          <w:p w14:paraId="6C770CE8" w14:textId="77777777" w:rsidR="007B5F5D" w:rsidRDefault="007B5F5D" w:rsidP="007B5F5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Colher assinaturas dos </w:t>
            </w:r>
            <w:r w:rsidR="009224F7">
              <w:rPr>
                <w:rFonts w:ascii="Palatino Linotype" w:hAnsi="Palatino Linotype"/>
                <w:sz w:val="20"/>
                <w:szCs w:val="20"/>
              </w:rPr>
              <w:t>licitantes vencedores do certame;</w:t>
            </w:r>
          </w:p>
          <w:p w14:paraId="0F3FAA18" w14:textId="144B8F5D" w:rsidR="009224F7" w:rsidRPr="00220197" w:rsidRDefault="009224F7" w:rsidP="007B5F5D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Encaminhar para AJU emitir parecer jurídico;</w:t>
            </w:r>
          </w:p>
        </w:tc>
      </w:tr>
      <w:tr w:rsidR="00220197" w:rsidRPr="00220197" w14:paraId="56F0B0F7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6ED" w14:textId="69CB3570" w:rsidR="00F57258" w:rsidRPr="00220197" w:rsidRDefault="00D05076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B7C" w14:textId="73121A5C" w:rsidR="00F57258" w:rsidRPr="00220197" w:rsidRDefault="009224F7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AJU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18D" w14:textId="77777777" w:rsidR="00F57258" w:rsidRPr="00A87D4B" w:rsidRDefault="009224F7" w:rsidP="009224F7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Receber </w:t>
            </w:r>
            <w:r w:rsidR="00A87D4B">
              <w:rPr>
                <w:rFonts w:ascii="Palatino Linotype" w:hAnsi="Palatino Linotype"/>
                <w:sz w:val="20"/>
                <w:szCs w:val="20"/>
              </w:rPr>
              <w:t xml:space="preserve">o processo da </w:t>
            </w:r>
            <w:r w:rsidR="00A87D4B" w:rsidRPr="00A87D4B">
              <w:rPr>
                <w:rFonts w:ascii="Palatino Linotype" w:hAnsi="Palatino Linotype"/>
                <w:bCs/>
                <w:sz w:val="20"/>
                <w:szCs w:val="20"/>
              </w:rPr>
              <w:t>DCP/GEPCP/NUAC</w:t>
            </w:r>
            <w:r w:rsidR="00A87D4B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  <w:p w14:paraId="23CCB654" w14:textId="2B37DF35" w:rsidR="00A87D4B" w:rsidRPr="006E0215" w:rsidRDefault="00A87D4B" w:rsidP="009224F7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Emitir parecer jurídico</w:t>
            </w:r>
            <w:r w:rsidR="00B0654B">
              <w:rPr>
                <w:rFonts w:ascii="Palatino Linotype" w:hAnsi="Palatino Linotype"/>
                <w:bCs/>
                <w:sz w:val="20"/>
                <w:szCs w:val="20"/>
              </w:rPr>
              <w:t>(favorável ou não)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  <w:p w14:paraId="258D8F67" w14:textId="77777777" w:rsidR="006E0215" w:rsidRPr="00A87D4B" w:rsidRDefault="006E0215" w:rsidP="006E0215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left="720" w:right="134"/>
              <w:rPr>
                <w:rFonts w:ascii="Palatino Linotype" w:hAnsi="Palatino Linotype"/>
                <w:sz w:val="20"/>
                <w:szCs w:val="20"/>
              </w:rPr>
            </w:pPr>
          </w:p>
          <w:p w14:paraId="14A8BF7D" w14:textId="76BC2302" w:rsidR="00A87D4B" w:rsidRDefault="000C29D2" w:rsidP="000C29D2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B52A8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OBS1: Caso o parecer não seja favorável, </w:t>
            </w:r>
            <w:r w:rsidR="00B52A85" w:rsidRPr="00B52A8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r</w:t>
            </w:r>
            <w:r w:rsidR="00AE4FF7" w:rsidRPr="00B52A8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etornar o processo para DCP/GEPCP/NUAC</w:t>
            </w:r>
            <w:r w:rsidR="00586E32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 para </w:t>
            </w:r>
            <w:r w:rsidR="006E021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ajustes</w:t>
            </w:r>
            <w:r w:rsidR="00AE4FF7" w:rsidRPr="00B52A8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;</w:t>
            </w:r>
          </w:p>
          <w:p w14:paraId="51AA3E2C" w14:textId="77777777" w:rsidR="006E0215" w:rsidRDefault="006E0215" w:rsidP="000C29D2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  <w:p w14:paraId="5851D8A2" w14:textId="057BBEA6" w:rsidR="00B52A85" w:rsidRPr="00B52A85" w:rsidRDefault="00B52A85" w:rsidP="000C29D2">
            <w:pPr>
              <w:pStyle w:val="TableParagraph"/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OBS2: Caso o parecer seja favorável, </w:t>
            </w:r>
            <w:r w:rsidR="003001AB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encaminhar para autoridade competente homologar;</w:t>
            </w:r>
          </w:p>
        </w:tc>
      </w:tr>
      <w:tr w:rsidR="00220197" w:rsidRPr="00220197" w14:paraId="7D932650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FFD" w14:textId="1F05490D" w:rsidR="00F57258" w:rsidRPr="00220197" w:rsidRDefault="00D05076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F74" w14:textId="792A8AE9" w:rsidR="00F57258" w:rsidRPr="00220197" w:rsidRDefault="003001AB" w:rsidP="00220197">
            <w:pPr>
              <w:pStyle w:val="TableParagraph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PRESIDÊNCIA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6AA" w14:textId="77777777" w:rsidR="00B730E7" w:rsidRDefault="00586E32" w:rsidP="00586E32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o processo da AJU</w:t>
            </w:r>
            <w:r w:rsidR="008D411F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584BAED4" w14:textId="77777777" w:rsidR="008D411F" w:rsidRDefault="008D411F" w:rsidP="00586E32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Homologar processo;</w:t>
            </w:r>
          </w:p>
          <w:p w14:paraId="1EDF74DE" w14:textId="5096F93C" w:rsidR="008D411F" w:rsidRPr="00EC5FEA" w:rsidRDefault="008D411F" w:rsidP="00586E32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Encaminhar para </w:t>
            </w:r>
            <w:r w:rsidRPr="00DC5D26">
              <w:rPr>
                <w:rFonts w:ascii="Palatino Linotype" w:hAnsi="Palatino Linotype"/>
                <w:sz w:val="20"/>
                <w:szCs w:val="20"/>
              </w:rPr>
              <w:t xml:space="preserve">DCP/GEPCP/NUAC </w:t>
            </w:r>
            <w:r w:rsidR="00DC5D26" w:rsidRPr="00DC5D26">
              <w:rPr>
                <w:rFonts w:ascii="Palatino Linotype" w:hAnsi="Palatino Linotype"/>
                <w:sz w:val="20"/>
                <w:szCs w:val="20"/>
              </w:rPr>
              <w:t>para publicação da ata de registro de preços</w:t>
            </w:r>
            <w:r w:rsidR="00DC5D26">
              <w:rPr>
                <w:rFonts w:ascii="Palatino Linotype" w:hAnsi="Palatino Linotype"/>
                <w:sz w:val="20"/>
                <w:szCs w:val="20"/>
              </w:rPr>
              <w:t xml:space="preserve">(caso seja registro de </w:t>
            </w:r>
            <w:r w:rsidR="00DC5D26">
              <w:rPr>
                <w:rFonts w:ascii="Palatino Linotype" w:hAnsi="Palatino Linotype"/>
                <w:sz w:val="20"/>
                <w:szCs w:val="20"/>
              </w:rPr>
              <w:lastRenderedPageBreak/>
              <w:t>preços)</w:t>
            </w:r>
          </w:p>
        </w:tc>
      </w:tr>
      <w:tr w:rsidR="00220197" w:rsidRPr="00220197" w14:paraId="76A579C1" w14:textId="77777777" w:rsidTr="006A7A14">
        <w:trPr>
          <w:trHeight w:val="6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2E3" w14:textId="0BED56BD" w:rsidR="00F57258" w:rsidRPr="00220197" w:rsidRDefault="00D05076" w:rsidP="00220197">
            <w:pPr>
              <w:pStyle w:val="TableParagraph"/>
              <w:spacing w:before="1"/>
              <w:ind w:right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813" w14:textId="7ACAB3F5" w:rsidR="00F57258" w:rsidRPr="00220197" w:rsidRDefault="00DC5D26" w:rsidP="00220197">
            <w:pPr>
              <w:pStyle w:val="TableParagraph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DCP/GEPCP/NUAC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3BA" w14:textId="77777777" w:rsidR="00C3270B" w:rsidRDefault="00DC5D26" w:rsidP="00DC5D2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Receber o processo da PRESIDÊNCIA</w:t>
            </w:r>
          </w:p>
          <w:p w14:paraId="55172038" w14:textId="77777777" w:rsidR="00DC5D26" w:rsidRDefault="00421BB7" w:rsidP="00DC5D2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Publicar a ata de registro de preços</w:t>
            </w:r>
            <w:r w:rsidR="00583372">
              <w:rPr>
                <w:rFonts w:ascii="Palatino Linotype" w:hAnsi="Palatino Linotype"/>
                <w:sz w:val="20"/>
                <w:szCs w:val="20"/>
              </w:rPr>
              <w:t xml:space="preserve"> no DOM, PNCP</w:t>
            </w:r>
            <w:r w:rsidR="00DB2D7B">
              <w:rPr>
                <w:rFonts w:ascii="Palatino Linotype" w:hAnsi="Palatino Linotype"/>
                <w:sz w:val="20"/>
                <w:szCs w:val="20"/>
              </w:rPr>
              <w:t xml:space="preserve">  e finalização no TC-e.</w:t>
            </w:r>
          </w:p>
          <w:p w14:paraId="3BEC632D" w14:textId="4AB90BBE" w:rsidR="00687B3C" w:rsidRPr="00220197" w:rsidRDefault="00415F38" w:rsidP="00DC5D2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44"/>
              <w:ind w:right="1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Encaminhar </w:t>
            </w:r>
            <w:r w:rsidR="0099561C">
              <w:rPr>
                <w:rFonts w:ascii="Palatino Linotype" w:hAnsi="Palatino Linotype"/>
                <w:sz w:val="20"/>
                <w:szCs w:val="20"/>
              </w:rPr>
              <w:t>processo para</w:t>
            </w:r>
            <w:r w:rsidR="00DC016E">
              <w:rPr>
                <w:rFonts w:ascii="Palatino Linotype" w:hAnsi="Palatino Linotype"/>
                <w:sz w:val="20"/>
                <w:szCs w:val="20"/>
              </w:rPr>
              <w:t xml:space="preserve"> GEADM seguir com tramites contratual;</w:t>
            </w:r>
          </w:p>
        </w:tc>
      </w:tr>
      <w:bookmarkEnd w:id="1"/>
    </w:tbl>
    <w:p w14:paraId="184A72AA" w14:textId="77777777" w:rsidR="002C5F68" w:rsidRPr="00220197" w:rsidRDefault="002C5F68" w:rsidP="00220197">
      <w:pPr>
        <w:pStyle w:val="Ttulo1"/>
        <w:tabs>
          <w:tab w:val="left" w:pos="494"/>
        </w:tabs>
        <w:spacing w:before="93"/>
        <w:ind w:left="133" w:firstLine="0"/>
        <w:jc w:val="center"/>
        <w:rPr>
          <w:rFonts w:ascii="Palatino Linotype" w:hAnsi="Palatino Linotype"/>
        </w:rPr>
      </w:pPr>
    </w:p>
    <w:p w14:paraId="4AE1F3F4" w14:textId="77777777" w:rsidR="00194703" w:rsidRDefault="00194703" w:rsidP="007F1E26">
      <w:pPr>
        <w:pStyle w:val="Ttulo1"/>
        <w:tabs>
          <w:tab w:val="left" w:pos="494"/>
        </w:tabs>
        <w:spacing w:before="93"/>
        <w:ind w:left="0" w:firstLine="0"/>
        <w:rPr>
          <w:rFonts w:ascii="Palatino Linotype" w:hAnsi="Palatino Linotype"/>
        </w:rPr>
      </w:pPr>
    </w:p>
    <w:sectPr w:rsidR="00194703">
      <w:headerReference w:type="default" r:id="rId9"/>
      <w:footerReference w:type="default" r:id="rId10"/>
      <w:pgSz w:w="11910" w:h="16840"/>
      <w:pgMar w:top="1520" w:right="980" w:bottom="780" w:left="1000" w:header="567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687D1" w14:textId="77777777" w:rsidR="00366417" w:rsidRDefault="00366417">
      <w:r>
        <w:separator/>
      </w:r>
    </w:p>
  </w:endnote>
  <w:endnote w:type="continuationSeparator" w:id="0">
    <w:p w14:paraId="2D05FF9E" w14:textId="77777777" w:rsidR="00366417" w:rsidRDefault="0036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4F825" w14:textId="14E7DB1E" w:rsidR="00577FDC" w:rsidRDefault="00C3270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2EF67BBC" wp14:editId="27E4F06A">
              <wp:simplePos x="0" y="0"/>
              <wp:positionH relativeFrom="page">
                <wp:posOffset>701040</wp:posOffset>
              </wp:positionH>
              <wp:positionV relativeFrom="page">
                <wp:posOffset>10140315</wp:posOffset>
              </wp:positionV>
              <wp:extent cx="6158230" cy="6350"/>
              <wp:effectExtent l="0" t="0" r="0" b="0"/>
              <wp:wrapNone/>
              <wp:docPr id="126888155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466BD" id="Rectangle 2" o:spid="_x0000_s1026" style="position:absolute;margin-left:55.2pt;margin-top:798.45pt;width:484.9pt;height:.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40F5A540" wp14:editId="4B881A5C">
              <wp:simplePos x="0" y="0"/>
              <wp:positionH relativeFrom="page">
                <wp:posOffset>706755</wp:posOffset>
              </wp:positionH>
              <wp:positionV relativeFrom="page">
                <wp:posOffset>10174605</wp:posOffset>
              </wp:positionV>
              <wp:extent cx="3658235" cy="352425"/>
              <wp:effectExtent l="0" t="0" r="0" b="0"/>
              <wp:wrapNone/>
              <wp:docPr id="1581371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E07EB" w14:textId="1D346A85" w:rsidR="00577FDC" w:rsidRDefault="00577FDC">
                          <w:pPr>
                            <w:spacing w:before="1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5A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1.15pt;width:288.05pt;height:27.7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" filled="f" stroked="f">
              <v:textbox inset="0,0,0,0">
                <w:txbxContent>
                  <w:p w14:paraId="38FE07EB" w14:textId="1D346A85" w:rsidR="00577FDC" w:rsidRDefault="00577FDC">
                    <w:pPr>
                      <w:spacing w:before="1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EAC0" w14:textId="77777777" w:rsidR="00194703" w:rsidRDefault="0019470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5012CC6D" wp14:editId="7C39498F">
              <wp:simplePos x="0" y="0"/>
              <wp:positionH relativeFrom="page">
                <wp:posOffset>701040</wp:posOffset>
              </wp:positionH>
              <wp:positionV relativeFrom="page">
                <wp:posOffset>10140315</wp:posOffset>
              </wp:positionV>
              <wp:extent cx="6158230" cy="6350"/>
              <wp:effectExtent l="0" t="0" r="0" b="0"/>
              <wp:wrapNone/>
              <wp:docPr id="208749017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5A7BF" id="Rectangle 2" o:spid="_x0000_s1026" style="position:absolute;margin-left:55.2pt;margin-top:798.45pt;width:484.9pt;height: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3CC7FC98" wp14:editId="5F32209E">
              <wp:simplePos x="0" y="0"/>
              <wp:positionH relativeFrom="page">
                <wp:posOffset>706755</wp:posOffset>
              </wp:positionH>
              <wp:positionV relativeFrom="page">
                <wp:posOffset>10174605</wp:posOffset>
              </wp:positionV>
              <wp:extent cx="3658235" cy="352425"/>
              <wp:effectExtent l="0" t="0" r="0" b="0"/>
              <wp:wrapNone/>
              <wp:docPr id="16137593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FAA92" w14:textId="77777777" w:rsidR="00194703" w:rsidRDefault="00194703">
                          <w:pPr>
                            <w:spacing w:before="1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7FC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65pt;margin-top:801.15pt;width:288.05pt;height:27.7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" filled="f" stroked="f">
              <v:textbox inset="0,0,0,0">
                <w:txbxContent>
                  <w:p w14:paraId="025FAA92" w14:textId="77777777" w:rsidR="00194703" w:rsidRDefault="00194703">
                    <w:pPr>
                      <w:spacing w:before="1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03E81" w14:textId="77777777" w:rsidR="00366417" w:rsidRDefault="00366417">
      <w:r>
        <w:separator/>
      </w:r>
    </w:p>
  </w:footnote>
  <w:footnote w:type="continuationSeparator" w:id="0">
    <w:p w14:paraId="5CE9A2FF" w14:textId="77777777" w:rsidR="00366417" w:rsidRDefault="0036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3A994" w14:textId="45D9B020" w:rsidR="00577FDC" w:rsidRDefault="00577FDC">
    <w:pPr>
      <w:pStyle w:val="Corpodetex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F570A" w14:textId="77777777" w:rsidR="00194703" w:rsidRDefault="00194703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01C7"/>
    <w:multiLevelType w:val="hybridMultilevel"/>
    <w:tmpl w:val="B6240D02"/>
    <w:lvl w:ilvl="0" w:tplc="60A633C8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506D3F0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25C2FE9A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20581EDE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6DEEB3A6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6486D760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38A45CA0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EBA6D0CE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28606CB4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04124FC3"/>
    <w:multiLevelType w:val="hybridMultilevel"/>
    <w:tmpl w:val="7E305798"/>
    <w:lvl w:ilvl="0" w:tplc="C2384EF0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D29E87BE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F982B37C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2D3E0BE4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A32EABA6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A680EA1A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ABEE778C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D74E7D1A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AD3A069C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07296625"/>
    <w:multiLevelType w:val="hybridMultilevel"/>
    <w:tmpl w:val="BE9C1FAA"/>
    <w:lvl w:ilvl="0" w:tplc="4052E016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04A58E4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758C084C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92F430B0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4402851A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9D0A208A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9A14582A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A044E09E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CA92DB80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0C350F04"/>
    <w:multiLevelType w:val="hybridMultilevel"/>
    <w:tmpl w:val="9D288016"/>
    <w:lvl w:ilvl="0" w:tplc="3A9E1432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392E1068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A4AE17AA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4A7E1486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B78C2E6E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AFBC4266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BA54DA44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11E49C34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ED7AE592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0D12239A"/>
    <w:multiLevelType w:val="hybridMultilevel"/>
    <w:tmpl w:val="1CFC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471"/>
    <w:multiLevelType w:val="hybridMultilevel"/>
    <w:tmpl w:val="D6DE9386"/>
    <w:lvl w:ilvl="0" w:tplc="2272F164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12186CE6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2F16A7BC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524C90D2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6B5ACC76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4ABA2DBC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139CB69C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EE0268C8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3640C540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6" w15:restartNumberingAfterBreak="0">
    <w:nsid w:val="137C2AC4"/>
    <w:multiLevelType w:val="hybridMultilevel"/>
    <w:tmpl w:val="96F26E48"/>
    <w:lvl w:ilvl="0" w:tplc="4A9EE032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7E0594A">
      <w:numFmt w:val="bullet"/>
      <w:lvlText w:val="•"/>
      <w:lvlJc w:val="left"/>
      <w:pPr>
        <w:ind w:left="969" w:hanging="358"/>
      </w:pPr>
      <w:rPr>
        <w:rFonts w:hint="default"/>
        <w:lang w:val="pt-PT" w:eastAsia="en-US" w:bidi="ar-SA"/>
      </w:rPr>
    </w:lvl>
    <w:lvl w:ilvl="2" w:tplc="02E8E924">
      <w:numFmt w:val="bullet"/>
      <w:lvlText w:val="•"/>
      <w:lvlJc w:val="left"/>
      <w:pPr>
        <w:ind w:left="1479" w:hanging="358"/>
      </w:pPr>
      <w:rPr>
        <w:rFonts w:hint="default"/>
        <w:lang w:val="pt-PT" w:eastAsia="en-US" w:bidi="ar-SA"/>
      </w:rPr>
    </w:lvl>
    <w:lvl w:ilvl="3" w:tplc="A7FAC1E6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4" w:tplc="1D221B0A">
      <w:numFmt w:val="bullet"/>
      <w:lvlText w:val="•"/>
      <w:lvlJc w:val="left"/>
      <w:pPr>
        <w:ind w:left="2498" w:hanging="358"/>
      </w:pPr>
      <w:rPr>
        <w:rFonts w:hint="default"/>
        <w:lang w:val="pt-PT" w:eastAsia="en-US" w:bidi="ar-SA"/>
      </w:rPr>
    </w:lvl>
    <w:lvl w:ilvl="5" w:tplc="B5700744">
      <w:numFmt w:val="bullet"/>
      <w:lvlText w:val="•"/>
      <w:lvlJc w:val="left"/>
      <w:pPr>
        <w:ind w:left="3008" w:hanging="358"/>
      </w:pPr>
      <w:rPr>
        <w:rFonts w:hint="default"/>
        <w:lang w:val="pt-PT" w:eastAsia="en-US" w:bidi="ar-SA"/>
      </w:rPr>
    </w:lvl>
    <w:lvl w:ilvl="6" w:tplc="2D440464">
      <w:numFmt w:val="bullet"/>
      <w:lvlText w:val="•"/>
      <w:lvlJc w:val="left"/>
      <w:pPr>
        <w:ind w:left="3518" w:hanging="358"/>
      </w:pPr>
      <w:rPr>
        <w:rFonts w:hint="default"/>
        <w:lang w:val="pt-PT" w:eastAsia="en-US" w:bidi="ar-SA"/>
      </w:rPr>
    </w:lvl>
    <w:lvl w:ilvl="7" w:tplc="EB0EFF34">
      <w:numFmt w:val="bullet"/>
      <w:lvlText w:val="•"/>
      <w:lvlJc w:val="left"/>
      <w:pPr>
        <w:ind w:left="4027" w:hanging="358"/>
      </w:pPr>
      <w:rPr>
        <w:rFonts w:hint="default"/>
        <w:lang w:val="pt-PT" w:eastAsia="en-US" w:bidi="ar-SA"/>
      </w:rPr>
    </w:lvl>
    <w:lvl w:ilvl="8" w:tplc="2BF817EE">
      <w:numFmt w:val="bullet"/>
      <w:lvlText w:val="•"/>
      <w:lvlJc w:val="left"/>
      <w:pPr>
        <w:ind w:left="4537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4B7654B"/>
    <w:multiLevelType w:val="hybridMultilevel"/>
    <w:tmpl w:val="192CEFC2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1B263A79"/>
    <w:multiLevelType w:val="hybridMultilevel"/>
    <w:tmpl w:val="05B2FB0A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FEA0BCE"/>
    <w:multiLevelType w:val="hybridMultilevel"/>
    <w:tmpl w:val="FE38523C"/>
    <w:lvl w:ilvl="0" w:tplc="444A2046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888C06F8">
      <w:numFmt w:val="bullet"/>
      <w:lvlText w:val="•"/>
      <w:lvlJc w:val="left"/>
      <w:pPr>
        <w:ind w:left="969" w:hanging="358"/>
      </w:pPr>
      <w:rPr>
        <w:rFonts w:hint="default"/>
        <w:lang w:val="pt-PT" w:eastAsia="en-US" w:bidi="ar-SA"/>
      </w:rPr>
    </w:lvl>
    <w:lvl w:ilvl="2" w:tplc="A3FA1E0E">
      <w:numFmt w:val="bullet"/>
      <w:lvlText w:val="•"/>
      <w:lvlJc w:val="left"/>
      <w:pPr>
        <w:ind w:left="1479" w:hanging="358"/>
      </w:pPr>
      <w:rPr>
        <w:rFonts w:hint="default"/>
        <w:lang w:val="pt-PT" w:eastAsia="en-US" w:bidi="ar-SA"/>
      </w:rPr>
    </w:lvl>
    <w:lvl w:ilvl="3" w:tplc="6D32B494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4" w:tplc="0B40EBCC">
      <w:numFmt w:val="bullet"/>
      <w:lvlText w:val="•"/>
      <w:lvlJc w:val="left"/>
      <w:pPr>
        <w:ind w:left="2498" w:hanging="358"/>
      </w:pPr>
      <w:rPr>
        <w:rFonts w:hint="default"/>
        <w:lang w:val="pt-PT" w:eastAsia="en-US" w:bidi="ar-SA"/>
      </w:rPr>
    </w:lvl>
    <w:lvl w:ilvl="5" w:tplc="82F20408">
      <w:numFmt w:val="bullet"/>
      <w:lvlText w:val="•"/>
      <w:lvlJc w:val="left"/>
      <w:pPr>
        <w:ind w:left="3008" w:hanging="358"/>
      </w:pPr>
      <w:rPr>
        <w:rFonts w:hint="default"/>
        <w:lang w:val="pt-PT" w:eastAsia="en-US" w:bidi="ar-SA"/>
      </w:rPr>
    </w:lvl>
    <w:lvl w:ilvl="6" w:tplc="240E92CA">
      <w:numFmt w:val="bullet"/>
      <w:lvlText w:val="•"/>
      <w:lvlJc w:val="left"/>
      <w:pPr>
        <w:ind w:left="3518" w:hanging="358"/>
      </w:pPr>
      <w:rPr>
        <w:rFonts w:hint="default"/>
        <w:lang w:val="pt-PT" w:eastAsia="en-US" w:bidi="ar-SA"/>
      </w:rPr>
    </w:lvl>
    <w:lvl w:ilvl="7" w:tplc="E2BCD1F8">
      <w:numFmt w:val="bullet"/>
      <w:lvlText w:val="•"/>
      <w:lvlJc w:val="left"/>
      <w:pPr>
        <w:ind w:left="4027" w:hanging="358"/>
      </w:pPr>
      <w:rPr>
        <w:rFonts w:hint="default"/>
        <w:lang w:val="pt-PT" w:eastAsia="en-US" w:bidi="ar-SA"/>
      </w:rPr>
    </w:lvl>
    <w:lvl w:ilvl="8" w:tplc="BD061D28">
      <w:numFmt w:val="bullet"/>
      <w:lvlText w:val="•"/>
      <w:lvlJc w:val="left"/>
      <w:pPr>
        <w:ind w:left="4537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214E7105"/>
    <w:multiLevelType w:val="hybridMultilevel"/>
    <w:tmpl w:val="4926B608"/>
    <w:lvl w:ilvl="0" w:tplc="E8CED76C">
      <w:numFmt w:val="bullet"/>
      <w:lvlText w:val=""/>
      <w:lvlJc w:val="left"/>
      <w:pPr>
        <w:ind w:left="714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CAFCAA9C">
      <w:numFmt w:val="bullet"/>
      <w:lvlText w:val="•"/>
      <w:lvlJc w:val="left"/>
      <w:pPr>
        <w:ind w:left="1229" w:hanging="358"/>
      </w:pPr>
      <w:rPr>
        <w:rFonts w:hint="default"/>
        <w:lang w:val="pt-PT" w:eastAsia="en-US" w:bidi="ar-SA"/>
      </w:rPr>
    </w:lvl>
    <w:lvl w:ilvl="2" w:tplc="8E98E15E">
      <w:numFmt w:val="bullet"/>
      <w:lvlText w:val="•"/>
      <w:lvlJc w:val="left"/>
      <w:pPr>
        <w:ind w:left="1738" w:hanging="358"/>
      </w:pPr>
      <w:rPr>
        <w:rFonts w:hint="default"/>
        <w:lang w:val="pt-PT" w:eastAsia="en-US" w:bidi="ar-SA"/>
      </w:rPr>
    </w:lvl>
    <w:lvl w:ilvl="3" w:tplc="70D871C6">
      <w:numFmt w:val="bullet"/>
      <w:lvlText w:val="•"/>
      <w:lvlJc w:val="left"/>
      <w:pPr>
        <w:ind w:left="2247" w:hanging="358"/>
      </w:pPr>
      <w:rPr>
        <w:rFonts w:hint="default"/>
        <w:lang w:val="pt-PT" w:eastAsia="en-US" w:bidi="ar-SA"/>
      </w:rPr>
    </w:lvl>
    <w:lvl w:ilvl="4" w:tplc="17348A0A">
      <w:numFmt w:val="bullet"/>
      <w:lvlText w:val="•"/>
      <w:lvlJc w:val="left"/>
      <w:pPr>
        <w:ind w:left="2757" w:hanging="358"/>
      </w:pPr>
      <w:rPr>
        <w:rFonts w:hint="default"/>
        <w:lang w:val="pt-PT" w:eastAsia="en-US" w:bidi="ar-SA"/>
      </w:rPr>
    </w:lvl>
    <w:lvl w:ilvl="5" w:tplc="0860BAAE">
      <w:numFmt w:val="bullet"/>
      <w:lvlText w:val="•"/>
      <w:lvlJc w:val="left"/>
      <w:pPr>
        <w:ind w:left="3266" w:hanging="358"/>
      </w:pPr>
      <w:rPr>
        <w:rFonts w:hint="default"/>
        <w:lang w:val="pt-PT" w:eastAsia="en-US" w:bidi="ar-SA"/>
      </w:rPr>
    </w:lvl>
    <w:lvl w:ilvl="6" w:tplc="32FE920E">
      <w:numFmt w:val="bullet"/>
      <w:lvlText w:val="•"/>
      <w:lvlJc w:val="left"/>
      <w:pPr>
        <w:ind w:left="3775" w:hanging="358"/>
      </w:pPr>
      <w:rPr>
        <w:rFonts w:hint="default"/>
        <w:lang w:val="pt-PT" w:eastAsia="en-US" w:bidi="ar-SA"/>
      </w:rPr>
    </w:lvl>
    <w:lvl w:ilvl="7" w:tplc="89E0FFAC">
      <w:numFmt w:val="bullet"/>
      <w:lvlText w:val="•"/>
      <w:lvlJc w:val="left"/>
      <w:pPr>
        <w:ind w:left="4285" w:hanging="358"/>
      </w:pPr>
      <w:rPr>
        <w:rFonts w:hint="default"/>
        <w:lang w:val="pt-PT" w:eastAsia="en-US" w:bidi="ar-SA"/>
      </w:rPr>
    </w:lvl>
    <w:lvl w:ilvl="8" w:tplc="3886E5A2">
      <w:numFmt w:val="bullet"/>
      <w:lvlText w:val="•"/>
      <w:lvlJc w:val="left"/>
      <w:pPr>
        <w:ind w:left="4794" w:hanging="358"/>
      </w:pPr>
      <w:rPr>
        <w:rFonts w:hint="default"/>
        <w:lang w:val="pt-PT" w:eastAsia="en-US" w:bidi="ar-SA"/>
      </w:rPr>
    </w:lvl>
  </w:abstractNum>
  <w:abstractNum w:abstractNumId="11" w15:restartNumberingAfterBreak="0">
    <w:nsid w:val="25F1525C"/>
    <w:multiLevelType w:val="hybridMultilevel"/>
    <w:tmpl w:val="9AF41D12"/>
    <w:lvl w:ilvl="0" w:tplc="8EE08B60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5D781D60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638433FC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9962DD98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9D8C7D3A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B8AC1CE2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4F668B2A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6DA6F3A6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E3F85EBA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28F15865"/>
    <w:multiLevelType w:val="hybridMultilevel"/>
    <w:tmpl w:val="C4D49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35282"/>
    <w:multiLevelType w:val="hybridMultilevel"/>
    <w:tmpl w:val="00AC1B76"/>
    <w:lvl w:ilvl="0" w:tplc="EC88A680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2D08E9AC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F9A4CECE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321CC056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26C6C554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9A8A13EC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ADBEF244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A83A5A7C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A838F888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14" w15:restartNumberingAfterBreak="0">
    <w:nsid w:val="2EF11436"/>
    <w:multiLevelType w:val="hybridMultilevel"/>
    <w:tmpl w:val="37B22546"/>
    <w:lvl w:ilvl="0" w:tplc="6FC65C2A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0DB42202">
      <w:numFmt w:val="bullet"/>
      <w:lvlText w:val="•"/>
      <w:lvlJc w:val="left"/>
      <w:pPr>
        <w:ind w:left="969" w:hanging="358"/>
      </w:pPr>
      <w:rPr>
        <w:rFonts w:hint="default"/>
        <w:lang w:val="pt-PT" w:eastAsia="en-US" w:bidi="ar-SA"/>
      </w:rPr>
    </w:lvl>
    <w:lvl w:ilvl="2" w:tplc="EC0AEDDC">
      <w:numFmt w:val="bullet"/>
      <w:lvlText w:val="•"/>
      <w:lvlJc w:val="left"/>
      <w:pPr>
        <w:ind w:left="1479" w:hanging="358"/>
      </w:pPr>
      <w:rPr>
        <w:rFonts w:hint="default"/>
        <w:lang w:val="pt-PT" w:eastAsia="en-US" w:bidi="ar-SA"/>
      </w:rPr>
    </w:lvl>
    <w:lvl w:ilvl="3" w:tplc="BE845F0E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4" w:tplc="F60E3FE8">
      <w:numFmt w:val="bullet"/>
      <w:lvlText w:val="•"/>
      <w:lvlJc w:val="left"/>
      <w:pPr>
        <w:ind w:left="2498" w:hanging="358"/>
      </w:pPr>
      <w:rPr>
        <w:rFonts w:hint="default"/>
        <w:lang w:val="pt-PT" w:eastAsia="en-US" w:bidi="ar-SA"/>
      </w:rPr>
    </w:lvl>
    <w:lvl w:ilvl="5" w:tplc="FB847940">
      <w:numFmt w:val="bullet"/>
      <w:lvlText w:val="•"/>
      <w:lvlJc w:val="left"/>
      <w:pPr>
        <w:ind w:left="3008" w:hanging="358"/>
      </w:pPr>
      <w:rPr>
        <w:rFonts w:hint="default"/>
        <w:lang w:val="pt-PT" w:eastAsia="en-US" w:bidi="ar-SA"/>
      </w:rPr>
    </w:lvl>
    <w:lvl w:ilvl="6" w:tplc="E78A43C2">
      <w:numFmt w:val="bullet"/>
      <w:lvlText w:val="•"/>
      <w:lvlJc w:val="left"/>
      <w:pPr>
        <w:ind w:left="3518" w:hanging="358"/>
      </w:pPr>
      <w:rPr>
        <w:rFonts w:hint="default"/>
        <w:lang w:val="pt-PT" w:eastAsia="en-US" w:bidi="ar-SA"/>
      </w:rPr>
    </w:lvl>
    <w:lvl w:ilvl="7" w:tplc="D968FE44">
      <w:numFmt w:val="bullet"/>
      <w:lvlText w:val="•"/>
      <w:lvlJc w:val="left"/>
      <w:pPr>
        <w:ind w:left="4027" w:hanging="358"/>
      </w:pPr>
      <w:rPr>
        <w:rFonts w:hint="default"/>
        <w:lang w:val="pt-PT" w:eastAsia="en-US" w:bidi="ar-SA"/>
      </w:rPr>
    </w:lvl>
    <w:lvl w:ilvl="8" w:tplc="2ED28A1A">
      <w:numFmt w:val="bullet"/>
      <w:lvlText w:val="•"/>
      <w:lvlJc w:val="left"/>
      <w:pPr>
        <w:ind w:left="4537" w:hanging="358"/>
      </w:pPr>
      <w:rPr>
        <w:rFonts w:hint="default"/>
        <w:lang w:val="pt-PT" w:eastAsia="en-US" w:bidi="ar-SA"/>
      </w:rPr>
    </w:lvl>
  </w:abstractNum>
  <w:abstractNum w:abstractNumId="15" w15:restartNumberingAfterBreak="0">
    <w:nsid w:val="30E631F0"/>
    <w:multiLevelType w:val="hybridMultilevel"/>
    <w:tmpl w:val="2042CF66"/>
    <w:lvl w:ilvl="0" w:tplc="FB185C3E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23FA7638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DA34A6A6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BB38E1BA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3B885D56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36CA2CC2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7FB6FF46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A4A869AA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F802F93E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339B7514"/>
    <w:multiLevelType w:val="hybridMultilevel"/>
    <w:tmpl w:val="95A8C766"/>
    <w:lvl w:ilvl="0" w:tplc="129893DE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56E4DAB4">
      <w:numFmt w:val="bullet"/>
      <w:lvlText w:val="•"/>
      <w:lvlJc w:val="left"/>
      <w:pPr>
        <w:ind w:left="969" w:hanging="358"/>
      </w:pPr>
      <w:rPr>
        <w:rFonts w:hint="default"/>
        <w:lang w:val="pt-PT" w:eastAsia="en-US" w:bidi="ar-SA"/>
      </w:rPr>
    </w:lvl>
    <w:lvl w:ilvl="2" w:tplc="B386D274">
      <w:numFmt w:val="bullet"/>
      <w:lvlText w:val="•"/>
      <w:lvlJc w:val="left"/>
      <w:pPr>
        <w:ind w:left="1479" w:hanging="358"/>
      </w:pPr>
      <w:rPr>
        <w:rFonts w:hint="default"/>
        <w:lang w:val="pt-PT" w:eastAsia="en-US" w:bidi="ar-SA"/>
      </w:rPr>
    </w:lvl>
    <w:lvl w:ilvl="3" w:tplc="26C0111C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4" w:tplc="B2920638">
      <w:numFmt w:val="bullet"/>
      <w:lvlText w:val="•"/>
      <w:lvlJc w:val="left"/>
      <w:pPr>
        <w:ind w:left="2498" w:hanging="358"/>
      </w:pPr>
      <w:rPr>
        <w:rFonts w:hint="default"/>
        <w:lang w:val="pt-PT" w:eastAsia="en-US" w:bidi="ar-SA"/>
      </w:rPr>
    </w:lvl>
    <w:lvl w:ilvl="5" w:tplc="11703CB0">
      <w:numFmt w:val="bullet"/>
      <w:lvlText w:val="•"/>
      <w:lvlJc w:val="left"/>
      <w:pPr>
        <w:ind w:left="3008" w:hanging="358"/>
      </w:pPr>
      <w:rPr>
        <w:rFonts w:hint="default"/>
        <w:lang w:val="pt-PT" w:eastAsia="en-US" w:bidi="ar-SA"/>
      </w:rPr>
    </w:lvl>
    <w:lvl w:ilvl="6" w:tplc="7F740520">
      <w:numFmt w:val="bullet"/>
      <w:lvlText w:val="•"/>
      <w:lvlJc w:val="left"/>
      <w:pPr>
        <w:ind w:left="3518" w:hanging="358"/>
      </w:pPr>
      <w:rPr>
        <w:rFonts w:hint="default"/>
        <w:lang w:val="pt-PT" w:eastAsia="en-US" w:bidi="ar-SA"/>
      </w:rPr>
    </w:lvl>
    <w:lvl w:ilvl="7" w:tplc="09E4DB62">
      <w:numFmt w:val="bullet"/>
      <w:lvlText w:val="•"/>
      <w:lvlJc w:val="left"/>
      <w:pPr>
        <w:ind w:left="4027" w:hanging="358"/>
      </w:pPr>
      <w:rPr>
        <w:rFonts w:hint="default"/>
        <w:lang w:val="pt-PT" w:eastAsia="en-US" w:bidi="ar-SA"/>
      </w:rPr>
    </w:lvl>
    <w:lvl w:ilvl="8" w:tplc="C3E60418">
      <w:numFmt w:val="bullet"/>
      <w:lvlText w:val="•"/>
      <w:lvlJc w:val="left"/>
      <w:pPr>
        <w:ind w:left="4537" w:hanging="358"/>
      </w:pPr>
      <w:rPr>
        <w:rFonts w:hint="default"/>
        <w:lang w:val="pt-PT" w:eastAsia="en-US" w:bidi="ar-SA"/>
      </w:rPr>
    </w:lvl>
  </w:abstractNum>
  <w:abstractNum w:abstractNumId="17" w15:restartNumberingAfterBreak="0">
    <w:nsid w:val="361F0C7F"/>
    <w:multiLevelType w:val="hybridMultilevel"/>
    <w:tmpl w:val="2BEC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1011B"/>
    <w:multiLevelType w:val="hybridMultilevel"/>
    <w:tmpl w:val="17764DD6"/>
    <w:lvl w:ilvl="0" w:tplc="A4361D9E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8118E5D2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3C2CBF66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405EBD56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04048CF6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45600836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424000EC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AC7A5FFE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05E20C0C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19" w15:restartNumberingAfterBreak="0">
    <w:nsid w:val="47DC16BF"/>
    <w:multiLevelType w:val="hybridMultilevel"/>
    <w:tmpl w:val="C554D822"/>
    <w:lvl w:ilvl="0" w:tplc="110E85DC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B7DC2016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6A7A2BD6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19D43EE8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C0CE4276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02C6A218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EB2A5346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3DE62A14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8E84E3C4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20" w15:restartNumberingAfterBreak="0">
    <w:nsid w:val="486926B8"/>
    <w:multiLevelType w:val="hybridMultilevel"/>
    <w:tmpl w:val="3CE46B46"/>
    <w:lvl w:ilvl="0" w:tplc="F4DC2520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202AA76">
      <w:numFmt w:val="bullet"/>
      <w:lvlText w:val="o"/>
      <w:lvlJc w:val="left"/>
      <w:pPr>
        <w:ind w:left="1024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2" w:tplc="FEA21388">
      <w:numFmt w:val="bullet"/>
      <w:lvlText w:val="•"/>
      <w:lvlJc w:val="left"/>
      <w:pPr>
        <w:ind w:left="1545" w:hanging="361"/>
      </w:pPr>
      <w:rPr>
        <w:rFonts w:hint="default"/>
        <w:lang w:val="pt-PT" w:eastAsia="en-US" w:bidi="ar-SA"/>
      </w:rPr>
    </w:lvl>
    <w:lvl w:ilvl="3" w:tplc="8A88F700">
      <w:numFmt w:val="bullet"/>
      <w:lvlText w:val="•"/>
      <w:lvlJc w:val="left"/>
      <w:pPr>
        <w:ind w:left="2071" w:hanging="361"/>
      </w:pPr>
      <w:rPr>
        <w:rFonts w:hint="default"/>
        <w:lang w:val="pt-PT" w:eastAsia="en-US" w:bidi="ar-SA"/>
      </w:rPr>
    </w:lvl>
    <w:lvl w:ilvl="4" w:tplc="5E3EF14E">
      <w:numFmt w:val="bullet"/>
      <w:lvlText w:val="•"/>
      <w:lvlJc w:val="left"/>
      <w:pPr>
        <w:ind w:left="2597" w:hanging="361"/>
      </w:pPr>
      <w:rPr>
        <w:rFonts w:hint="default"/>
        <w:lang w:val="pt-PT" w:eastAsia="en-US" w:bidi="ar-SA"/>
      </w:rPr>
    </w:lvl>
    <w:lvl w:ilvl="5" w:tplc="C2581D54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6" w:tplc="A6B60478">
      <w:numFmt w:val="bullet"/>
      <w:lvlText w:val="•"/>
      <w:lvlJc w:val="left"/>
      <w:pPr>
        <w:ind w:left="3648" w:hanging="361"/>
      </w:pPr>
      <w:rPr>
        <w:rFonts w:hint="default"/>
        <w:lang w:val="pt-PT" w:eastAsia="en-US" w:bidi="ar-SA"/>
      </w:rPr>
    </w:lvl>
    <w:lvl w:ilvl="7" w:tplc="D36A4AB6">
      <w:numFmt w:val="bullet"/>
      <w:lvlText w:val="•"/>
      <w:lvlJc w:val="left"/>
      <w:pPr>
        <w:ind w:left="4174" w:hanging="361"/>
      </w:pPr>
      <w:rPr>
        <w:rFonts w:hint="default"/>
        <w:lang w:val="pt-PT" w:eastAsia="en-US" w:bidi="ar-SA"/>
      </w:rPr>
    </w:lvl>
    <w:lvl w:ilvl="8" w:tplc="9E34AD50">
      <w:numFmt w:val="bullet"/>
      <w:lvlText w:val="•"/>
      <w:lvlJc w:val="left"/>
      <w:pPr>
        <w:ind w:left="4700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486C1710"/>
    <w:multiLevelType w:val="hybridMultilevel"/>
    <w:tmpl w:val="E2988C82"/>
    <w:lvl w:ilvl="0" w:tplc="C248E31C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4F1C72A4">
      <w:numFmt w:val="bullet"/>
      <w:lvlText w:val="o"/>
      <w:lvlJc w:val="left"/>
      <w:pPr>
        <w:ind w:left="831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2" w:tplc="6F1E3F3E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A692DF6A">
      <w:numFmt w:val="bullet"/>
      <w:lvlText w:val="•"/>
      <w:lvlJc w:val="left"/>
      <w:pPr>
        <w:ind w:left="1888" w:hanging="361"/>
      </w:pPr>
      <w:rPr>
        <w:rFonts w:hint="default"/>
        <w:lang w:val="pt-PT" w:eastAsia="en-US" w:bidi="ar-SA"/>
      </w:rPr>
    </w:lvl>
    <w:lvl w:ilvl="4" w:tplc="8990F5F4">
      <w:numFmt w:val="bullet"/>
      <w:lvlText w:val="•"/>
      <w:lvlJc w:val="left"/>
      <w:pPr>
        <w:ind w:left="2412" w:hanging="361"/>
      </w:pPr>
      <w:rPr>
        <w:rFonts w:hint="default"/>
        <w:lang w:val="pt-PT" w:eastAsia="en-US" w:bidi="ar-SA"/>
      </w:rPr>
    </w:lvl>
    <w:lvl w:ilvl="5" w:tplc="163A17B6">
      <w:numFmt w:val="bullet"/>
      <w:lvlText w:val="•"/>
      <w:lvlJc w:val="left"/>
      <w:pPr>
        <w:ind w:left="2936" w:hanging="361"/>
      </w:pPr>
      <w:rPr>
        <w:rFonts w:hint="default"/>
        <w:lang w:val="pt-PT" w:eastAsia="en-US" w:bidi="ar-SA"/>
      </w:rPr>
    </w:lvl>
    <w:lvl w:ilvl="6" w:tplc="EA96360A">
      <w:numFmt w:val="bullet"/>
      <w:lvlText w:val="•"/>
      <w:lvlJc w:val="left"/>
      <w:pPr>
        <w:ind w:left="3460" w:hanging="361"/>
      </w:pPr>
      <w:rPr>
        <w:rFonts w:hint="default"/>
        <w:lang w:val="pt-PT" w:eastAsia="en-US" w:bidi="ar-SA"/>
      </w:rPr>
    </w:lvl>
    <w:lvl w:ilvl="7" w:tplc="7D0C969E">
      <w:numFmt w:val="bullet"/>
      <w:lvlText w:val="•"/>
      <w:lvlJc w:val="left"/>
      <w:pPr>
        <w:ind w:left="3984" w:hanging="361"/>
      </w:pPr>
      <w:rPr>
        <w:rFonts w:hint="default"/>
        <w:lang w:val="pt-PT" w:eastAsia="en-US" w:bidi="ar-SA"/>
      </w:rPr>
    </w:lvl>
    <w:lvl w:ilvl="8" w:tplc="A114E4F4">
      <w:numFmt w:val="bullet"/>
      <w:lvlText w:val="•"/>
      <w:lvlJc w:val="left"/>
      <w:pPr>
        <w:ind w:left="4508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4BF2392A"/>
    <w:multiLevelType w:val="hybridMultilevel"/>
    <w:tmpl w:val="872C2B32"/>
    <w:lvl w:ilvl="0" w:tplc="7BC6C044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9AFC5F3A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A2AA0402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3F2A84DE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D9729844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E200A04A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BB7AD580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21669FB0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AED82900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23" w15:restartNumberingAfterBreak="0">
    <w:nsid w:val="4D8B19B3"/>
    <w:multiLevelType w:val="hybridMultilevel"/>
    <w:tmpl w:val="1DF80634"/>
    <w:lvl w:ilvl="0" w:tplc="424A84FA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4CC07D6">
      <w:numFmt w:val="bullet"/>
      <w:lvlText w:val="o"/>
      <w:lvlJc w:val="left"/>
      <w:pPr>
        <w:ind w:left="831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2" w:tplc="1F22B4C0">
      <w:numFmt w:val="bullet"/>
      <w:lvlText w:val="•"/>
      <w:lvlJc w:val="left"/>
      <w:pPr>
        <w:ind w:left="1364" w:hanging="361"/>
      </w:pPr>
      <w:rPr>
        <w:rFonts w:hint="default"/>
        <w:lang w:val="pt-PT" w:eastAsia="en-US" w:bidi="ar-SA"/>
      </w:rPr>
    </w:lvl>
    <w:lvl w:ilvl="3" w:tplc="D0F621C8">
      <w:numFmt w:val="bullet"/>
      <w:lvlText w:val="•"/>
      <w:lvlJc w:val="left"/>
      <w:pPr>
        <w:ind w:left="1888" w:hanging="361"/>
      </w:pPr>
      <w:rPr>
        <w:rFonts w:hint="default"/>
        <w:lang w:val="pt-PT" w:eastAsia="en-US" w:bidi="ar-SA"/>
      </w:rPr>
    </w:lvl>
    <w:lvl w:ilvl="4" w:tplc="56CEA968">
      <w:numFmt w:val="bullet"/>
      <w:lvlText w:val="•"/>
      <w:lvlJc w:val="left"/>
      <w:pPr>
        <w:ind w:left="2412" w:hanging="361"/>
      </w:pPr>
      <w:rPr>
        <w:rFonts w:hint="default"/>
        <w:lang w:val="pt-PT" w:eastAsia="en-US" w:bidi="ar-SA"/>
      </w:rPr>
    </w:lvl>
    <w:lvl w:ilvl="5" w:tplc="787EEE12">
      <w:numFmt w:val="bullet"/>
      <w:lvlText w:val="•"/>
      <w:lvlJc w:val="left"/>
      <w:pPr>
        <w:ind w:left="2936" w:hanging="361"/>
      </w:pPr>
      <w:rPr>
        <w:rFonts w:hint="default"/>
        <w:lang w:val="pt-PT" w:eastAsia="en-US" w:bidi="ar-SA"/>
      </w:rPr>
    </w:lvl>
    <w:lvl w:ilvl="6" w:tplc="AAA2959C">
      <w:numFmt w:val="bullet"/>
      <w:lvlText w:val="•"/>
      <w:lvlJc w:val="left"/>
      <w:pPr>
        <w:ind w:left="3460" w:hanging="361"/>
      </w:pPr>
      <w:rPr>
        <w:rFonts w:hint="default"/>
        <w:lang w:val="pt-PT" w:eastAsia="en-US" w:bidi="ar-SA"/>
      </w:rPr>
    </w:lvl>
    <w:lvl w:ilvl="7" w:tplc="FD5EBFE2">
      <w:numFmt w:val="bullet"/>
      <w:lvlText w:val="•"/>
      <w:lvlJc w:val="left"/>
      <w:pPr>
        <w:ind w:left="3984" w:hanging="361"/>
      </w:pPr>
      <w:rPr>
        <w:rFonts w:hint="default"/>
        <w:lang w:val="pt-PT" w:eastAsia="en-US" w:bidi="ar-SA"/>
      </w:rPr>
    </w:lvl>
    <w:lvl w:ilvl="8" w:tplc="E6A86980">
      <w:numFmt w:val="bullet"/>
      <w:lvlText w:val="•"/>
      <w:lvlJc w:val="left"/>
      <w:pPr>
        <w:ind w:left="4508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51625B39"/>
    <w:multiLevelType w:val="hybridMultilevel"/>
    <w:tmpl w:val="AD6A4B86"/>
    <w:lvl w:ilvl="0" w:tplc="B708265A">
      <w:numFmt w:val="bullet"/>
      <w:lvlText w:val=""/>
      <w:lvlJc w:val="left"/>
      <w:pPr>
        <w:ind w:left="662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97ECD0C">
      <w:numFmt w:val="bullet"/>
      <w:lvlText w:val="•"/>
      <w:lvlJc w:val="left"/>
      <w:pPr>
        <w:ind w:left="1169" w:hanging="358"/>
      </w:pPr>
      <w:rPr>
        <w:rFonts w:hint="default"/>
        <w:lang w:val="pt-PT" w:eastAsia="en-US" w:bidi="ar-SA"/>
      </w:rPr>
    </w:lvl>
    <w:lvl w:ilvl="2" w:tplc="D9681A84">
      <w:numFmt w:val="bullet"/>
      <w:lvlText w:val="•"/>
      <w:lvlJc w:val="left"/>
      <w:pPr>
        <w:ind w:left="1678" w:hanging="358"/>
      </w:pPr>
      <w:rPr>
        <w:rFonts w:hint="default"/>
        <w:lang w:val="pt-PT" w:eastAsia="en-US" w:bidi="ar-SA"/>
      </w:rPr>
    </w:lvl>
    <w:lvl w:ilvl="3" w:tplc="A2869488">
      <w:numFmt w:val="bullet"/>
      <w:lvlText w:val="•"/>
      <w:lvlJc w:val="left"/>
      <w:pPr>
        <w:ind w:left="2187" w:hanging="358"/>
      </w:pPr>
      <w:rPr>
        <w:rFonts w:hint="default"/>
        <w:lang w:val="pt-PT" w:eastAsia="en-US" w:bidi="ar-SA"/>
      </w:rPr>
    </w:lvl>
    <w:lvl w:ilvl="4" w:tplc="8ED87324">
      <w:numFmt w:val="bullet"/>
      <w:lvlText w:val="•"/>
      <w:lvlJc w:val="left"/>
      <w:pPr>
        <w:ind w:left="2696" w:hanging="358"/>
      </w:pPr>
      <w:rPr>
        <w:rFonts w:hint="default"/>
        <w:lang w:val="pt-PT" w:eastAsia="en-US" w:bidi="ar-SA"/>
      </w:rPr>
    </w:lvl>
    <w:lvl w:ilvl="5" w:tplc="99086FCE">
      <w:numFmt w:val="bullet"/>
      <w:lvlText w:val="•"/>
      <w:lvlJc w:val="left"/>
      <w:pPr>
        <w:ind w:left="3206" w:hanging="358"/>
      </w:pPr>
      <w:rPr>
        <w:rFonts w:hint="default"/>
        <w:lang w:val="pt-PT" w:eastAsia="en-US" w:bidi="ar-SA"/>
      </w:rPr>
    </w:lvl>
    <w:lvl w:ilvl="6" w:tplc="A85C4FB2">
      <w:numFmt w:val="bullet"/>
      <w:lvlText w:val="•"/>
      <w:lvlJc w:val="left"/>
      <w:pPr>
        <w:ind w:left="3715" w:hanging="358"/>
      </w:pPr>
      <w:rPr>
        <w:rFonts w:hint="default"/>
        <w:lang w:val="pt-PT" w:eastAsia="en-US" w:bidi="ar-SA"/>
      </w:rPr>
    </w:lvl>
    <w:lvl w:ilvl="7" w:tplc="F06E3E64">
      <w:numFmt w:val="bullet"/>
      <w:lvlText w:val="•"/>
      <w:lvlJc w:val="left"/>
      <w:pPr>
        <w:ind w:left="4224" w:hanging="358"/>
      </w:pPr>
      <w:rPr>
        <w:rFonts w:hint="default"/>
        <w:lang w:val="pt-PT" w:eastAsia="en-US" w:bidi="ar-SA"/>
      </w:rPr>
    </w:lvl>
    <w:lvl w:ilvl="8" w:tplc="FA6A5930">
      <w:numFmt w:val="bullet"/>
      <w:lvlText w:val="•"/>
      <w:lvlJc w:val="left"/>
      <w:pPr>
        <w:ind w:left="4733" w:hanging="358"/>
      </w:pPr>
      <w:rPr>
        <w:rFonts w:hint="default"/>
        <w:lang w:val="pt-PT" w:eastAsia="en-US" w:bidi="ar-SA"/>
      </w:rPr>
    </w:lvl>
  </w:abstractNum>
  <w:abstractNum w:abstractNumId="25" w15:restartNumberingAfterBreak="0">
    <w:nsid w:val="52A41D3E"/>
    <w:multiLevelType w:val="hybridMultilevel"/>
    <w:tmpl w:val="2572F4B2"/>
    <w:lvl w:ilvl="0" w:tplc="DC2C1E86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276D354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EF30B9EE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5CD83E4C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7F100BEC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D4A09D7A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DEC4949A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6C209D3C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8BD03A68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26" w15:restartNumberingAfterBreak="0">
    <w:nsid w:val="5B482B3E"/>
    <w:multiLevelType w:val="hybridMultilevel"/>
    <w:tmpl w:val="34E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59DE"/>
    <w:multiLevelType w:val="hybridMultilevel"/>
    <w:tmpl w:val="BC663C6A"/>
    <w:lvl w:ilvl="0" w:tplc="1B86366E">
      <w:numFmt w:val="bullet"/>
      <w:lvlText w:val=""/>
      <w:lvlJc w:val="left"/>
      <w:pPr>
        <w:ind w:left="693" w:hanging="35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8C85CF0">
      <w:numFmt w:val="bullet"/>
      <w:lvlText w:val="•"/>
      <w:lvlJc w:val="left"/>
      <w:pPr>
        <w:ind w:left="1208" w:hanging="358"/>
      </w:pPr>
      <w:rPr>
        <w:rFonts w:hint="default"/>
        <w:lang w:val="pt-PT" w:eastAsia="en-US" w:bidi="ar-SA"/>
      </w:rPr>
    </w:lvl>
    <w:lvl w:ilvl="2" w:tplc="B7360D88">
      <w:numFmt w:val="bullet"/>
      <w:lvlText w:val="•"/>
      <w:lvlJc w:val="left"/>
      <w:pPr>
        <w:ind w:left="1716" w:hanging="358"/>
      </w:pPr>
      <w:rPr>
        <w:rFonts w:hint="default"/>
        <w:lang w:val="pt-PT" w:eastAsia="en-US" w:bidi="ar-SA"/>
      </w:rPr>
    </w:lvl>
    <w:lvl w:ilvl="3" w:tplc="6D7CCF1A">
      <w:numFmt w:val="bullet"/>
      <w:lvlText w:val="•"/>
      <w:lvlJc w:val="left"/>
      <w:pPr>
        <w:ind w:left="2225" w:hanging="358"/>
      </w:pPr>
      <w:rPr>
        <w:rFonts w:hint="default"/>
        <w:lang w:val="pt-PT" w:eastAsia="en-US" w:bidi="ar-SA"/>
      </w:rPr>
    </w:lvl>
    <w:lvl w:ilvl="4" w:tplc="A418DAAE">
      <w:numFmt w:val="bullet"/>
      <w:lvlText w:val="•"/>
      <w:lvlJc w:val="left"/>
      <w:pPr>
        <w:ind w:left="2733" w:hanging="358"/>
      </w:pPr>
      <w:rPr>
        <w:rFonts w:hint="default"/>
        <w:lang w:val="pt-PT" w:eastAsia="en-US" w:bidi="ar-SA"/>
      </w:rPr>
    </w:lvl>
    <w:lvl w:ilvl="5" w:tplc="F956DF7C">
      <w:numFmt w:val="bullet"/>
      <w:lvlText w:val="•"/>
      <w:lvlJc w:val="left"/>
      <w:pPr>
        <w:ind w:left="3242" w:hanging="358"/>
      </w:pPr>
      <w:rPr>
        <w:rFonts w:hint="default"/>
        <w:lang w:val="pt-PT" w:eastAsia="en-US" w:bidi="ar-SA"/>
      </w:rPr>
    </w:lvl>
    <w:lvl w:ilvl="6" w:tplc="11DCA042">
      <w:numFmt w:val="bullet"/>
      <w:lvlText w:val="•"/>
      <w:lvlJc w:val="left"/>
      <w:pPr>
        <w:ind w:left="3750" w:hanging="358"/>
      </w:pPr>
      <w:rPr>
        <w:rFonts w:hint="default"/>
        <w:lang w:val="pt-PT" w:eastAsia="en-US" w:bidi="ar-SA"/>
      </w:rPr>
    </w:lvl>
    <w:lvl w:ilvl="7" w:tplc="A1F603F6">
      <w:numFmt w:val="bullet"/>
      <w:lvlText w:val="•"/>
      <w:lvlJc w:val="left"/>
      <w:pPr>
        <w:ind w:left="4258" w:hanging="358"/>
      </w:pPr>
      <w:rPr>
        <w:rFonts w:hint="default"/>
        <w:lang w:val="pt-PT" w:eastAsia="en-US" w:bidi="ar-SA"/>
      </w:rPr>
    </w:lvl>
    <w:lvl w:ilvl="8" w:tplc="309C46E6">
      <w:numFmt w:val="bullet"/>
      <w:lvlText w:val="•"/>
      <w:lvlJc w:val="left"/>
      <w:pPr>
        <w:ind w:left="4767" w:hanging="358"/>
      </w:pPr>
      <w:rPr>
        <w:rFonts w:hint="default"/>
        <w:lang w:val="pt-PT" w:eastAsia="en-US" w:bidi="ar-SA"/>
      </w:rPr>
    </w:lvl>
  </w:abstractNum>
  <w:abstractNum w:abstractNumId="28" w15:restartNumberingAfterBreak="0">
    <w:nsid w:val="61B24524"/>
    <w:multiLevelType w:val="hybridMultilevel"/>
    <w:tmpl w:val="F23A2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FEA"/>
    <w:multiLevelType w:val="hybridMultilevel"/>
    <w:tmpl w:val="FAB82D28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6BD922C5"/>
    <w:multiLevelType w:val="hybridMultilevel"/>
    <w:tmpl w:val="426C7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3F80"/>
    <w:multiLevelType w:val="hybridMultilevel"/>
    <w:tmpl w:val="99BE7B14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 w15:restartNumberingAfterBreak="0">
    <w:nsid w:val="7E3871E6"/>
    <w:multiLevelType w:val="hybridMultilevel"/>
    <w:tmpl w:val="A5E6DB24"/>
    <w:lvl w:ilvl="0" w:tplc="786E92B2">
      <w:start w:val="1"/>
      <w:numFmt w:val="decimal"/>
      <w:lvlText w:val="%1."/>
      <w:lvlJc w:val="left"/>
      <w:pPr>
        <w:ind w:left="49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8FA42B8">
      <w:numFmt w:val="bullet"/>
      <w:lvlText w:val="•"/>
      <w:lvlJc w:val="left"/>
      <w:pPr>
        <w:ind w:left="1442" w:hanging="360"/>
      </w:pPr>
      <w:rPr>
        <w:rFonts w:hint="default"/>
        <w:lang w:val="pt-PT" w:eastAsia="en-US" w:bidi="ar-SA"/>
      </w:rPr>
    </w:lvl>
    <w:lvl w:ilvl="2" w:tplc="1D967086">
      <w:numFmt w:val="bullet"/>
      <w:lvlText w:val="•"/>
      <w:lvlJc w:val="left"/>
      <w:pPr>
        <w:ind w:left="2385" w:hanging="360"/>
      </w:pPr>
      <w:rPr>
        <w:rFonts w:hint="default"/>
        <w:lang w:val="pt-PT" w:eastAsia="en-US" w:bidi="ar-SA"/>
      </w:rPr>
    </w:lvl>
    <w:lvl w:ilvl="3" w:tplc="5B042958">
      <w:numFmt w:val="bullet"/>
      <w:lvlText w:val="•"/>
      <w:lvlJc w:val="left"/>
      <w:pPr>
        <w:ind w:left="3327" w:hanging="360"/>
      </w:pPr>
      <w:rPr>
        <w:rFonts w:hint="default"/>
        <w:lang w:val="pt-PT" w:eastAsia="en-US" w:bidi="ar-SA"/>
      </w:rPr>
    </w:lvl>
    <w:lvl w:ilvl="4" w:tplc="843A316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 w:tplc="329037CA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A3322E44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7" w:tplc="71EA7F40">
      <w:numFmt w:val="bullet"/>
      <w:lvlText w:val="•"/>
      <w:lvlJc w:val="left"/>
      <w:pPr>
        <w:ind w:left="7098" w:hanging="360"/>
      </w:pPr>
      <w:rPr>
        <w:rFonts w:hint="default"/>
        <w:lang w:val="pt-PT" w:eastAsia="en-US" w:bidi="ar-SA"/>
      </w:rPr>
    </w:lvl>
    <w:lvl w:ilvl="8" w:tplc="521C8FAC">
      <w:numFmt w:val="bullet"/>
      <w:lvlText w:val="•"/>
      <w:lvlJc w:val="left"/>
      <w:pPr>
        <w:ind w:left="8041" w:hanging="360"/>
      </w:pPr>
      <w:rPr>
        <w:rFonts w:hint="default"/>
        <w:lang w:val="pt-PT" w:eastAsia="en-US" w:bidi="ar-SA"/>
      </w:rPr>
    </w:lvl>
  </w:abstractNum>
  <w:num w:numId="1" w16cid:durableId="1009059303">
    <w:abstractNumId w:val="25"/>
  </w:num>
  <w:num w:numId="2" w16cid:durableId="2172969">
    <w:abstractNumId w:val="15"/>
  </w:num>
  <w:num w:numId="3" w16cid:durableId="385761552">
    <w:abstractNumId w:val="27"/>
  </w:num>
  <w:num w:numId="4" w16cid:durableId="1353990936">
    <w:abstractNumId w:val="11"/>
  </w:num>
  <w:num w:numId="5" w16cid:durableId="695424927">
    <w:abstractNumId w:val="22"/>
  </w:num>
  <w:num w:numId="6" w16cid:durableId="2038190167">
    <w:abstractNumId w:val="5"/>
  </w:num>
  <w:num w:numId="7" w16cid:durableId="2086955422">
    <w:abstractNumId w:val="2"/>
  </w:num>
  <w:num w:numId="8" w16cid:durableId="964653896">
    <w:abstractNumId w:val="19"/>
  </w:num>
  <w:num w:numId="9" w16cid:durableId="414476225">
    <w:abstractNumId w:val="18"/>
  </w:num>
  <w:num w:numId="10" w16cid:durableId="1190608276">
    <w:abstractNumId w:val="3"/>
  </w:num>
  <w:num w:numId="11" w16cid:durableId="1069230507">
    <w:abstractNumId w:val="0"/>
  </w:num>
  <w:num w:numId="12" w16cid:durableId="1200702190">
    <w:abstractNumId w:val="20"/>
  </w:num>
  <w:num w:numId="13" w16cid:durableId="1324621756">
    <w:abstractNumId w:val="1"/>
  </w:num>
  <w:num w:numId="14" w16cid:durableId="1516071794">
    <w:abstractNumId w:val="24"/>
  </w:num>
  <w:num w:numId="15" w16cid:durableId="1868831118">
    <w:abstractNumId w:val="13"/>
  </w:num>
  <w:num w:numId="16" w16cid:durableId="1544319953">
    <w:abstractNumId w:val="9"/>
  </w:num>
  <w:num w:numId="17" w16cid:durableId="514347399">
    <w:abstractNumId w:val="21"/>
  </w:num>
  <w:num w:numId="18" w16cid:durableId="122235470">
    <w:abstractNumId w:val="6"/>
  </w:num>
  <w:num w:numId="19" w16cid:durableId="279650586">
    <w:abstractNumId w:val="16"/>
  </w:num>
  <w:num w:numId="20" w16cid:durableId="591662454">
    <w:abstractNumId w:val="14"/>
  </w:num>
  <w:num w:numId="21" w16cid:durableId="49034552">
    <w:abstractNumId w:val="23"/>
  </w:num>
  <w:num w:numId="22" w16cid:durableId="1425109731">
    <w:abstractNumId w:val="10"/>
  </w:num>
  <w:num w:numId="23" w16cid:durableId="846409941">
    <w:abstractNumId w:val="32"/>
  </w:num>
  <w:num w:numId="24" w16cid:durableId="1135103753">
    <w:abstractNumId w:val="7"/>
  </w:num>
  <w:num w:numId="25" w16cid:durableId="1669400690">
    <w:abstractNumId w:val="8"/>
  </w:num>
  <w:num w:numId="26" w16cid:durableId="1275361246">
    <w:abstractNumId w:val="29"/>
  </w:num>
  <w:num w:numId="27" w16cid:durableId="1907378514">
    <w:abstractNumId w:val="4"/>
  </w:num>
  <w:num w:numId="28" w16cid:durableId="674000004">
    <w:abstractNumId w:val="28"/>
  </w:num>
  <w:num w:numId="29" w16cid:durableId="1903640317">
    <w:abstractNumId w:val="17"/>
  </w:num>
  <w:num w:numId="30" w16cid:durableId="469448059">
    <w:abstractNumId w:val="26"/>
  </w:num>
  <w:num w:numId="31" w16cid:durableId="30690736">
    <w:abstractNumId w:val="12"/>
  </w:num>
  <w:num w:numId="32" w16cid:durableId="508639978">
    <w:abstractNumId w:val="30"/>
  </w:num>
  <w:num w:numId="33" w16cid:durableId="20443309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DC"/>
    <w:rsid w:val="00001A22"/>
    <w:rsid w:val="000046C9"/>
    <w:rsid w:val="00006591"/>
    <w:rsid w:val="00011513"/>
    <w:rsid w:val="00012A40"/>
    <w:rsid w:val="00024598"/>
    <w:rsid w:val="00026251"/>
    <w:rsid w:val="0002782A"/>
    <w:rsid w:val="00032A69"/>
    <w:rsid w:val="00036FB7"/>
    <w:rsid w:val="00037D21"/>
    <w:rsid w:val="00043AEE"/>
    <w:rsid w:val="000554EB"/>
    <w:rsid w:val="000574B0"/>
    <w:rsid w:val="00060EE2"/>
    <w:rsid w:val="00064F7C"/>
    <w:rsid w:val="00066E57"/>
    <w:rsid w:val="0007398C"/>
    <w:rsid w:val="00080E9D"/>
    <w:rsid w:val="0008341E"/>
    <w:rsid w:val="000911AE"/>
    <w:rsid w:val="0009357C"/>
    <w:rsid w:val="000959B0"/>
    <w:rsid w:val="000A060A"/>
    <w:rsid w:val="000A2FA0"/>
    <w:rsid w:val="000A3481"/>
    <w:rsid w:val="000B4BF3"/>
    <w:rsid w:val="000C29D2"/>
    <w:rsid w:val="000C3CCD"/>
    <w:rsid w:val="000C407C"/>
    <w:rsid w:val="000D10FC"/>
    <w:rsid w:val="000D409F"/>
    <w:rsid w:val="000D70C4"/>
    <w:rsid w:val="000E5226"/>
    <w:rsid w:val="000F3805"/>
    <w:rsid w:val="000F6557"/>
    <w:rsid w:val="001007FD"/>
    <w:rsid w:val="001014D2"/>
    <w:rsid w:val="001116EA"/>
    <w:rsid w:val="00112E20"/>
    <w:rsid w:val="00116313"/>
    <w:rsid w:val="001202C3"/>
    <w:rsid w:val="0014027F"/>
    <w:rsid w:val="00162A17"/>
    <w:rsid w:val="00175A7C"/>
    <w:rsid w:val="00175F61"/>
    <w:rsid w:val="00175FC2"/>
    <w:rsid w:val="00194703"/>
    <w:rsid w:val="00196545"/>
    <w:rsid w:val="001972B4"/>
    <w:rsid w:val="001C1652"/>
    <w:rsid w:val="001C5981"/>
    <w:rsid w:val="001C6E5D"/>
    <w:rsid w:val="001D2D95"/>
    <w:rsid w:val="001E0365"/>
    <w:rsid w:val="001E247D"/>
    <w:rsid w:val="001F280C"/>
    <w:rsid w:val="001F6775"/>
    <w:rsid w:val="00203D14"/>
    <w:rsid w:val="0020489F"/>
    <w:rsid w:val="00211F90"/>
    <w:rsid w:val="002137DF"/>
    <w:rsid w:val="00217891"/>
    <w:rsid w:val="00220197"/>
    <w:rsid w:val="0022386E"/>
    <w:rsid w:val="00233271"/>
    <w:rsid w:val="00242B56"/>
    <w:rsid w:val="002460AA"/>
    <w:rsid w:val="0024617A"/>
    <w:rsid w:val="002509A6"/>
    <w:rsid w:val="00250CBC"/>
    <w:rsid w:val="002619B3"/>
    <w:rsid w:val="00265632"/>
    <w:rsid w:val="0026605B"/>
    <w:rsid w:val="00266B11"/>
    <w:rsid w:val="00267659"/>
    <w:rsid w:val="00273FB6"/>
    <w:rsid w:val="00282615"/>
    <w:rsid w:val="0028657F"/>
    <w:rsid w:val="002909CE"/>
    <w:rsid w:val="002912F0"/>
    <w:rsid w:val="002A316E"/>
    <w:rsid w:val="002B6832"/>
    <w:rsid w:val="002C0D6D"/>
    <w:rsid w:val="002C5F68"/>
    <w:rsid w:val="002D28CE"/>
    <w:rsid w:val="002D664D"/>
    <w:rsid w:val="002D6D2F"/>
    <w:rsid w:val="002E0196"/>
    <w:rsid w:val="002E345D"/>
    <w:rsid w:val="002F09E1"/>
    <w:rsid w:val="003001AB"/>
    <w:rsid w:val="00304514"/>
    <w:rsid w:val="00306EBB"/>
    <w:rsid w:val="003073AC"/>
    <w:rsid w:val="00314A76"/>
    <w:rsid w:val="00331DA2"/>
    <w:rsid w:val="00334085"/>
    <w:rsid w:val="00346D34"/>
    <w:rsid w:val="00356DF9"/>
    <w:rsid w:val="00357BB9"/>
    <w:rsid w:val="00360E6F"/>
    <w:rsid w:val="00366417"/>
    <w:rsid w:val="003827CE"/>
    <w:rsid w:val="0038574A"/>
    <w:rsid w:val="003936AF"/>
    <w:rsid w:val="003976B0"/>
    <w:rsid w:val="003A3A78"/>
    <w:rsid w:val="003A55E8"/>
    <w:rsid w:val="003B12B3"/>
    <w:rsid w:val="003B234A"/>
    <w:rsid w:val="003C2D17"/>
    <w:rsid w:val="003D5628"/>
    <w:rsid w:val="003F155D"/>
    <w:rsid w:val="003F458A"/>
    <w:rsid w:val="003F46AB"/>
    <w:rsid w:val="003F65E8"/>
    <w:rsid w:val="00400CBF"/>
    <w:rsid w:val="00415F38"/>
    <w:rsid w:val="00421BB7"/>
    <w:rsid w:val="00425F34"/>
    <w:rsid w:val="00437DBA"/>
    <w:rsid w:val="0044433B"/>
    <w:rsid w:val="00445C47"/>
    <w:rsid w:val="004610DB"/>
    <w:rsid w:val="00466F92"/>
    <w:rsid w:val="00470523"/>
    <w:rsid w:val="0048287A"/>
    <w:rsid w:val="00490414"/>
    <w:rsid w:val="00494519"/>
    <w:rsid w:val="004A7B1B"/>
    <w:rsid w:val="004A7CFA"/>
    <w:rsid w:val="004B00FF"/>
    <w:rsid w:val="004B0FC7"/>
    <w:rsid w:val="004B3C5C"/>
    <w:rsid w:val="004C64AF"/>
    <w:rsid w:val="004D0B20"/>
    <w:rsid w:val="004D3CAF"/>
    <w:rsid w:val="004D4B48"/>
    <w:rsid w:val="004E3C3D"/>
    <w:rsid w:val="004E4284"/>
    <w:rsid w:val="004E4CD0"/>
    <w:rsid w:val="004F0B9D"/>
    <w:rsid w:val="004F1568"/>
    <w:rsid w:val="004F393F"/>
    <w:rsid w:val="004F44AD"/>
    <w:rsid w:val="00502D02"/>
    <w:rsid w:val="00515783"/>
    <w:rsid w:val="00516F69"/>
    <w:rsid w:val="00517F1D"/>
    <w:rsid w:val="00521634"/>
    <w:rsid w:val="00530CD6"/>
    <w:rsid w:val="005311DA"/>
    <w:rsid w:val="0053218C"/>
    <w:rsid w:val="005417F8"/>
    <w:rsid w:val="0054241E"/>
    <w:rsid w:val="00542849"/>
    <w:rsid w:val="00542C89"/>
    <w:rsid w:val="005529DE"/>
    <w:rsid w:val="00553982"/>
    <w:rsid w:val="005577AD"/>
    <w:rsid w:val="00564F0D"/>
    <w:rsid w:val="005653A6"/>
    <w:rsid w:val="00573FD4"/>
    <w:rsid w:val="00577FDC"/>
    <w:rsid w:val="00580AED"/>
    <w:rsid w:val="0058126B"/>
    <w:rsid w:val="00583372"/>
    <w:rsid w:val="005853F6"/>
    <w:rsid w:val="00586E32"/>
    <w:rsid w:val="005939DD"/>
    <w:rsid w:val="005A124E"/>
    <w:rsid w:val="005A4A80"/>
    <w:rsid w:val="005B17E1"/>
    <w:rsid w:val="005B5A43"/>
    <w:rsid w:val="005C22A1"/>
    <w:rsid w:val="005C441E"/>
    <w:rsid w:val="005D07A7"/>
    <w:rsid w:val="005E1783"/>
    <w:rsid w:val="005E55BC"/>
    <w:rsid w:val="005E5D8D"/>
    <w:rsid w:val="005E64AF"/>
    <w:rsid w:val="005F52D3"/>
    <w:rsid w:val="005F53F3"/>
    <w:rsid w:val="005F60DF"/>
    <w:rsid w:val="006053ED"/>
    <w:rsid w:val="00606C84"/>
    <w:rsid w:val="006107CB"/>
    <w:rsid w:val="0061165A"/>
    <w:rsid w:val="006276BB"/>
    <w:rsid w:val="00631C2A"/>
    <w:rsid w:val="00636776"/>
    <w:rsid w:val="00641009"/>
    <w:rsid w:val="00650789"/>
    <w:rsid w:val="00652FE6"/>
    <w:rsid w:val="0066493F"/>
    <w:rsid w:val="006659A6"/>
    <w:rsid w:val="00666C93"/>
    <w:rsid w:val="006673E6"/>
    <w:rsid w:val="00673034"/>
    <w:rsid w:val="0067360D"/>
    <w:rsid w:val="0067421D"/>
    <w:rsid w:val="006810F0"/>
    <w:rsid w:val="006831DB"/>
    <w:rsid w:val="00684EC0"/>
    <w:rsid w:val="00687B3C"/>
    <w:rsid w:val="00687E79"/>
    <w:rsid w:val="00693FC4"/>
    <w:rsid w:val="006A0AD7"/>
    <w:rsid w:val="006A1F45"/>
    <w:rsid w:val="006A6102"/>
    <w:rsid w:val="006A7A14"/>
    <w:rsid w:val="006B37AB"/>
    <w:rsid w:val="006B457D"/>
    <w:rsid w:val="006C1B6D"/>
    <w:rsid w:val="006C7015"/>
    <w:rsid w:val="006E0056"/>
    <w:rsid w:val="006E0215"/>
    <w:rsid w:val="006E2D0A"/>
    <w:rsid w:val="006F4337"/>
    <w:rsid w:val="006F6C94"/>
    <w:rsid w:val="006F78D5"/>
    <w:rsid w:val="00701636"/>
    <w:rsid w:val="00701A60"/>
    <w:rsid w:val="00702013"/>
    <w:rsid w:val="00703D74"/>
    <w:rsid w:val="00706FBB"/>
    <w:rsid w:val="007156F7"/>
    <w:rsid w:val="00716A8B"/>
    <w:rsid w:val="00717897"/>
    <w:rsid w:val="0072529E"/>
    <w:rsid w:val="007264A8"/>
    <w:rsid w:val="00730371"/>
    <w:rsid w:val="00746012"/>
    <w:rsid w:val="007543E1"/>
    <w:rsid w:val="00754B4A"/>
    <w:rsid w:val="00764451"/>
    <w:rsid w:val="00767478"/>
    <w:rsid w:val="00781E76"/>
    <w:rsid w:val="007821A5"/>
    <w:rsid w:val="0078392A"/>
    <w:rsid w:val="007862A7"/>
    <w:rsid w:val="007A0903"/>
    <w:rsid w:val="007A37AD"/>
    <w:rsid w:val="007A4547"/>
    <w:rsid w:val="007B3645"/>
    <w:rsid w:val="007B4EBF"/>
    <w:rsid w:val="007B5F5D"/>
    <w:rsid w:val="007C0883"/>
    <w:rsid w:val="007C1CEE"/>
    <w:rsid w:val="007D3973"/>
    <w:rsid w:val="007D3CEC"/>
    <w:rsid w:val="007E4B02"/>
    <w:rsid w:val="007E5194"/>
    <w:rsid w:val="007F04FB"/>
    <w:rsid w:val="007F1E26"/>
    <w:rsid w:val="007F3110"/>
    <w:rsid w:val="007F6E67"/>
    <w:rsid w:val="00802B4A"/>
    <w:rsid w:val="00804C5C"/>
    <w:rsid w:val="008050FA"/>
    <w:rsid w:val="00807192"/>
    <w:rsid w:val="00811E05"/>
    <w:rsid w:val="00811F28"/>
    <w:rsid w:val="00816A16"/>
    <w:rsid w:val="008267F2"/>
    <w:rsid w:val="0082732F"/>
    <w:rsid w:val="008325C7"/>
    <w:rsid w:val="00834ACD"/>
    <w:rsid w:val="00837247"/>
    <w:rsid w:val="00844D6D"/>
    <w:rsid w:val="0085014B"/>
    <w:rsid w:val="008524F7"/>
    <w:rsid w:val="0085580E"/>
    <w:rsid w:val="0085713F"/>
    <w:rsid w:val="00857751"/>
    <w:rsid w:val="008578DB"/>
    <w:rsid w:val="008B225F"/>
    <w:rsid w:val="008B6441"/>
    <w:rsid w:val="008C6159"/>
    <w:rsid w:val="008D411F"/>
    <w:rsid w:val="008D479D"/>
    <w:rsid w:val="008D50A9"/>
    <w:rsid w:val="008E02B0"/>
    <w:rsid w:val="008E21E3"/>
    <w:rsid w:val="008E2F55"/>
    <w:rsid w:val="008E3612"/>
    <w:rsid w:val="008E3A50"/>
    <w:rsid w:val="00900418"/>
    <w:rsid w:val="009033DE"/>
    <w:rsid w:val="00910968"/>
    <w:rsid w:val="009144C1"/>
    <w:rsid w:val="00914CA8"/>
    <w:rsid w:val="00916C15"/>
    <w:rsid w:val="009224F7"/>
    <w:rsid w:val="009349B7"/>
    <w:rsid w:val="009370F8"/>
    <w:rsid w:val="00941D74"/>
    <w:rsid w:val="00945861"/>
    <w:rsid w:val="00960C61"/>
    <w:rsid w:val="009676C7"/>
    <w:rsid w:val="00967B94"/>
    <w:rsid w:val="00975070"/>
    <w:rsid w:val="00977DD0"/>
    <w:rsid w:val="00986D1F"/>
    <w:rsid w:val="009953D4"/>
    <w:rsid w:val="0099561C"/>
    <w:rsid w:val="009A3CF0"/>
    <w:rsid w:val="009A5E24"/>
    <w:rsid w:val="009B3710"/>
    <w:rsid w:val="009B5949"/>
    <w:rsid w:val="009D32AD"/>
    <w:rsid w:val="009D5CAB"/>
    <w:rsid w:val="009E05CF"/>
    <w:rsid w:val="009F3C9E"/>
    <w:rsid w:val="009F5050"/>
    <w:rsid w:val="009F619C"/>
    <w:rsid w:val="009F6D21"/>
    <w:rsid w:val="00A01A6D"/>
    <w:rsid w:val="00A04152"/>
    <w:rsid w:val="00A07433"/>
    <w:rsid w:val="00A20167"/>
    <w:rsid w:val="00A24109"/>
    <w:rsid w:val="00A331E5"/>
    <w:rsid w:val="00A4251C"/>
    <w:rsid w:val="00A449A0"/>
    <w:rsid w:val="00A504E8"/>
    <w:rsid w:val="00A557A7"/>
    <w:rsid w:val="00A579CF"/>
    <w:rsid w:val="00A60156"/>
    <w:rsid w:val="00A67FF3"/>
    <w:rsid w:val="00A702EE"/>
    <w:rsid w:val="00A746D2"/>
    <w:rsid w:val="00A75303"/>
    <w:rsid w:val="00A776E4"/>
    <w:rsid w:val="00A87D4B"/>
    <w:rsid w:val="00AB404C"/>
    <w:rsid w:val="00AC0C06"/>
    <w:rsid w:val="00AE1D6E"/>
    <w:rsid w:val="00AE4FF7"/>
    <w:rsid w:val="00AF72CE"/>
    <w:rsid w:val="00B034A8"/>
    <w:rsid w:val="00B0654B"/>
    <w:rsid w:val="00B07A15"/>
    <w:rsid w:val="00B11734"/>
    <w:rsid w:val="00B20080"/>
    <w:rsid w:val="00B25C9D"/>
    <w:rsid w:val="00B26B82"/>
    <w:rsid w:val="00B27E2C"/>
    <w:rsid w:val="00B52A85"/>
    <w:rsid w:val="00B56656"/>
    <w:rsid w:val="00B65C84"/>
    <w:rsid w:val="00B729D1"/>
    <w:rsid w:val="00B730E7"/>
    <w:rsid w:val="00B95D68"/>
    <w:rsid w:val="00B95F56"/>
    <w:rsid w:val="00BA5FDA"/>
    <w:rsid w:val="00BB00B5"/>
    <w:rsid w:val="00BB40EC"/>
    <w:rsid w:val="00BD5242"/>
    <w:rsid w:val="00BE544E"/>
    <w:rsid w:val="00BF1BAE"/>
    <w:rsid w:val="00BF4BD4"/>
    <w:rsid w:val="00BF5E97"/>
    <w:rsid w:val="00BF61A6"/>
    <w:rsid w:val="00BF6A93"/>
    <w:rsid w:val="00C008E2"/>
    <w:rsid w:val="00C10285"/>
    <w:rsid w:val="00C14B87"/>
    <w:rsid w:val="00C20514"/>
    <w:rsid w:val="00C24B78"/>
    <w:rsid w:val="00C3270B"/>
    <w:rsid w:val="00C36330"/>
    <w:rsid w:val="00C36FFD"/>
    <w:rsid w:val="00C371B2"/>
    <w:rsid w:val="00C70C0F"/>
    <w:rsid w:val="00C71357"/>
    <w:rsid w:val="00C71660"/>
    <w:rsid w:val="00C8205B"/>
    <w:rsid w:val="00C84DA2"/>
    <w:rsid w:val="00C861B1"/>
    <w:rsid w:val="00C86FF4"/>
    <w:rsid w:val="00C93FE0"/>
    <w:rsid w:val="00CA18F3"/>
    <w:rsid w:val="00CB0B52"/>
    <w:rsid w:val="00CC357A"/>
    <w:rsid w:val="00CD0326"/>
    <w:rsid w:val="00CE5E6A"/>
    <w:rsid w:val="00CE64CB"/>
    <w:rsid w:val="00CE67F8"/>
    <w:rsid w:val="00D0363F"/>
    <w:rsid w:val="00D05076"/>
    <w:rsid w:val="00D100DC"/>
    <w:rsid w:val="00D165EE"/>
    <w:rsid w:val="00D16A66"/>
    <w:rsid w:val="00D26031"/>
    <w:rsid w:val="00D3264B"/>
    <w:rsid w:val="00D348AD"/>
    <w:rsid w:val="00D34C90"/>
    <w:rsid w:val="00D36DB3"/>
    <w:rsid w:val="00D40174"/>
    <w:rsid w:val="00D62C18"/>
    <w:rsid w:val="00D7460D"/>
    <w:rsid w:val="00D74A15"/>
    <w:rsid w:val="00D811C1"/>
    <w:rsid w:val="00D83D32"/>
    <w:rsid w:val="00D85421"/>
    <w:rsid w:val="00D8544F"/>
    <w:rsid w:val="00D86619"/>
    <w:rsid w:val="00D941A8"/>
    <w:rsid w:val="00DA3ECB"/>
    <w:rsid w:val="00DA5A12"/>
    <w:rsid w:val="00DA5A8D"/>
    <w:rsid w:val="00DB1A98"/>
    <w:rsid w:val="00DB2D7B"/>
    <w:rsid w:val="00DB40FF"/>
    <w:rsid w:val="00DC016E"/>
    <w:rsid w:val="00DC072C"/>
    <w:rsid w:val="00DC5D26"/>
    <w:rsid w:val="00DC6E50"/>
    <w:rsid w:val="00DD04FC"/>
    <w:rsid w:val="00DD2032"/>
    <w:rsid w:val="00DD30FD"/>
    <w:rsid w:val="00DD7435"/>
    <w:rsid w:val="00DE29F1"/>
    <w:rsid w:val="00DE71B0"/>
    <w:rsid w:val="00DF2ACE"/>
    <w:rsid w:val="00DF39D6"/>
    <w:rsid w:val="00E07370"/>
    <w:rsid w:val="00E1099C"/>
    <w:rsid w:val="00E1269B"/>
    <w:rsid w:val="00E1472F"/>
    <w:rsid w:val="00E15F34"/>
    <w:rsid w:val="00E200F6"/>
    <w:rsid w:val="00E25072"/>
    <w:rsid w:val="00E274DE"/>
    <w:rsid w:val="00E339EA"/>
    <w:rsid w:val="00E448F7"/>
    <w:rsid w:val="00E474D0"/>
    <w:rsid w:val="00E51E4D"/>
    <w:rsid w:val="00E539FE"/>
    <w:rsid w:val="00E60E30"/>
    <w:rsid w:val="00E6302B"/>
    <w:rsid w:val="00E65F69"/>
    <w:rsid w:val="00E67BDD"/>
    <w:rsid w:val="00E710B6"/>
    <w:rsid w:val="00E7651D"/>
    <w:rsid w:val="00E81665"/>
    <w:rsid w:val="00E835C0"/>
    <w:rsid w:val="00EA1EEA"/>
    <w:rsid w:val="00EA49CF"/>
    <w:rsid w:val="00EA5028"/>
    <w:rsid w:val="00EA5E2F"/>
    <w:rsid w:val="00EA781C"/>
    <w:rsid w:val="00EA7841"/>
    <w:rsid w:val="00EB0C60"/>
    <w:rsid w:val="00EC5FEA"/>
    <w:rsid w:val="00EC7228"/>
    <w:rsid w:val="00EE6C2A"/>
    <w:rsid w:val="00EF30C2"/>
    <w:rsid w:val="00EF623C"/>
    <w:rsid w:val="00F015DD"/>
    <w:rsid w:val="00F027C0"/>
    <w:rsid w:val="00F203FB"/>
    <w:rsid w:val="00F31C42"/>
    <w:rsid w:val="00F36CA7"/>
    <w:rsid w:val="00F50E76"/>
    <w:rsid w:val="00F52265"/>
    <w:rsid w:val="00F5680C"/>
    <w:rsid w:val="00F57258"/>
    <w:rsid w:val="00F72035"/>
    <w:rsid w:val="00F73F60"/>
    <w:rsid w:val="00F76549"/>
    <w:rsid w:val="00FA495B"/>
    <w:rsid w:val="00FB5380"/>
    <w:rsid w:val="00FB6D63"/>
    <w:rsid w:val="00FE40D9"/>
    <w:rsid w:val="00FE6B8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6A17"/>
  <w15:docId w15:val="{ABD45037-F5B8-4A5A-85B3-24B762A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93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9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6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C8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6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C84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E4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40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40D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0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0D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5A124E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Maia</dc:creator>
  <cp:lastModifiedBy>JONATHAS TORRES</cp:lastModifiedBy>
  <cp:revision>246</cp:revision>
  <cp:lastPrinted>2024-04-05T17:37:00Z</cp:lastPrinted>
  <dcterms:created xsi:type="dcterms:W3CDTF">2024-05-13T14:56:00Z</dcterms:created>
  <dcterms:modified xsi:type="dcterms:W3CDTF">2024-06-10T12:40:00Z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2024-04-04T00:00:00Z</vt:filetime>
  </property>
</Properties>
</file>